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1BCE" w14:textId="77777777" w:rsidR="00D34A46" w:rsidRDefault="00D34A46" w:rsidP="00D91962">
      <w:pPr>
        <w:jc w:val="center"/>
        <w:rPr>
          <w:b/>
          <w:color w:val="1F4E79" w:themeColor="accent1" w:themeShade="80"/>
          <w:sz w:val="28"/>
          <w:szCs w:val="28"/>
        </w:rPr>
      </w:pPr>
    </w:p>
    <w:p w14:paraId="3930EBB8" w14:textId="005CE4DB" w:rsidR="00D34A46" w:rsidRPr="00176469" w:rsidRDefault="00176469" w:rsidP="00176469">
      <w:pPr>
        <w:rPr>
          <w:b/>
          <w:i w:val="0"/>
          <w:color w:val="C00000"/>
          <w:sz w:val="18"/>
          <w:szCs w:val="18"/>
        </w:rPr>
      </w:pPr>
      <w:r w:rsidRPr="00176469">
        <w:rPr>
          <w:b/>
          <w:i w:val="0"/>
          <w:color w:val="C00000"/>
          <w:sz w:val="18"/>
          <w:szCs w:val="18"/>
        </w:rPr>
        <w:t>Actualizado 07 ene25</w:t>
      </w:r>
    </w:p>
    <w:p w14:paraId="1C59DA33" w14:textId="68531072" w:rsidR="00541384" w:rsidRPr="001332C0" w:rsidRDefault="00D91962" w:rsidP="00D91962">
      <w:pPr>
        <w:jc w:val="center"/>
        <w:rPr>
          <w:b/>
          <w:color w:val="1F4E79" w:themeColor="accent1" w:themeShade="80"/>
          <w:sz w:val="44"/>
          <w:szCs w:val="44"/>
        </w:rPr>
      </w:pPr>
      <w:r w:rsidRPr="001332C0">
        <w:rPr>
          <w:b/>
          <w:color w:val="1F4E79" w:themeColor="accent1" w:themeShade="80"/>
          <w:sz w:val="44"/>
          <w:szCs w:val="44"/>
        </w:rPr>
        <w:t>MUNDIAL DE CLUBES 2025</w:t>
      </w:r>
    </w:p>
    <w:p w14:paraId="55AAD6EE" w14:textId="5B46B666" w:rsidR="000B61F7" w:rsidRPr="00D34A46" w:rsidRDefault="000B61F7" w:rsidP="00D91962">
      <w:pPr>
        <w:jc w:val="center"/>
        <w:rPr>
          <w:b/>
          <w:color w:val="1F4E79" w:themeColor="accent1" w:themeShade="80"/>
          <w:sz w:val="28"/>
          <w:szCs w:val="28"/>
        </w:rPr>
      </w:pPr>
      <w:r w:rsidRPr="000B61F7">
        <w:rPr>
          <w:b/>
          <w:noProof/>
          <w:color w:val="1F4E79" w:themeColor="accent1" w:themeShade="80"/>
          <w:sz w:val="28"/>
          <w:szCs w:val="28"/>
          <w:lang w:eastAsia="es-PE" w:bidi="ar-SA"/>
        </w:rPr>
        <w:drawing>
          <wp:inline distT="0" distB="0" distL="0" distR="0" wp14:anchorId="42D06083" wp14:editId="215157C6">
            <wp:extent cx="5016807" cy="2509520"/>
            <wp:effectExtent l="0" t="0" r="0" b="5080"/>
            <wp:docPr id="12" name="Picture 2" descr="El fixture del Mundial de Clubes 2025: fecha, hora y sede de los partidos - ESPN">
              <a:extLst xmlns:a="http://schemas.openxmlformats.org/drawingml/2006/main">
                <a:ext uri="{FF2B5EF4-FFF2-40B4-BE49-F238E27FC236}">
                  <a16:creationId xmlns:a16="http://schemas.microsoft.com/office/drawing/2014/main" id="{84B6B573-79A7-4C09-82E7-11490C6D77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El fixture del Mundial de Clubes 2025: fecha, hora y sede de los partidos - ESPN">
                      <a:extLst>
                        <a:ext uri="{FF2B5EF4-FFF2-40B4-BE49-F238E27FC236}">
                          <a16:creationId xmlns:a16="http://schemas.microsoft.com/office/drawing/2014/main" id="{84B6B573-79A7-4C09-82E7-11490C6D77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49" cy="25108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317D4ED" w14:textId="77777777" w:rsidR="00176469" w:rsidRDefault="00176469" w:rsidP="00D91962">
      <w:pPr>
        <w:rPr>
          <w:b/>
          <w:color w:val="C00000"/>
          <w:sz w:val="28"/>
          <w:szCs w:val="28"/>
        </w:rPr>
      </w:pPr>
    </w:p>
    <w:p w14:paraId="177C7FF9" w14:textId="48A0FD07" w:rsidR="00D91962" w:rsidRPr="00176469" w:rsidRDefault="00D331CF" w:rsidP="00D91962">
      <w:pPr>
        <w:rPr>
          <w:rFonts w:asciiTheme="minorHAnsi" w:hAnsiTheme="minorHAnsi" w:cstheme="minorHAnsi"/>
          <w:b/>
          <w:i w:val="0"/>
          <w:color w:val="C00000"/>
          <w:sz w:val="28"/>
          <w:szCs w:val="28"/>
        </w:rPr>
      </w:pPr>
      <w:r w:rsidRPr="00176469">
        <w:rPr>
          <w:rFonts w:asciiTheme="minorHAnsi" w:hAnsiTheme="minorHAnsi" w:cstheme="minorHAnsi"/>
          <w:b/>
          <w:i w:val="0"/>
          <w:color w:val="C00000"/>
          <w:sz w:val="28"/>
          <w:szCs w:val="28"/>
        </w:rPr>
        <w:t>SEMIFINAL Y FINAL DEL 08 AL 14 DE JULIO NEW JERSEY</w:t>
      </w:r>
    </w:p>
    <w:p w14:paraId="5CAC7035" w14:textId="398E2921" w:rsidR="00D91962" w:rsidRPr="001332C0" w:rsidRDefault="00D91962" w:rsidP="00D91962">
      <w:pPr>
        <w:rPr>
          <w:rFonts w:asciiTheme="minorHAnsi" w:hAnsiTheme="minorHAnsi" w:cstheme="minorHAnsi"/>
          <w:b/>
          <w:i w:val="0"/>
          <w:color w:val="1F4E79" w:themeColor="accent1" w:themeShade="80"/>
          <w:sz w:val="22"/>
          <w:szCs w:val="22"/>
          <w:u w:val="single"/>
        </w:rPr>
      </w:pPr>
      <w:r w:rsidRPr="001332C0">
        <w:rPr>
          <w:rFonts w:asciiTheme="minorHAnsi" w:hAnsiTheme="minorHAnsi" w:cstheme="minorHAnsi"/>
          <w:b/>
          <w:i w:val="0"/>
          <w:color w:val="1F4E79" w:themeColor="accent1" w:themeShade="80"/>
          <w:sz w:val="22"/>
          <w:szCs w:val="22"/>
          <w:u w:val="single"/>
        </w:rPr>
        <w:t>Programa incluye</w:t>
      </w:r>
    </w:p>
    <w:p w14:paraId="1DCCAECF" w14:textId="729BE70F" w:rsidR="00D91962" w:rsidRPr="001332C0" w:rsidRDefault="00D91962" w:rsidP="00D34A4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Traslado aeropuerto</w:t>
      </w:r>
      <w:r w:rsid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/</w:t>
      </w:r>
      <w:r w:rsid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hotel</w:t>
      </w:r>
      <w:r w:rsid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/</w:t>
      </w:r>
      <w:r w:rsid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aeropuerto</w:t>
      </w:r>
    </w:p>
    <w:p w14:paraId="71F224E7" w14:textId="6CB26E59" w:rsidR="00D91962" w:rsidRPr="001332C0" w:rsidRDefault="00D91962" w:rsidP="00D34A4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0</w:t>
      </w:r>
      <w:r w:rsidR="00D331CF"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6</w:t>
      </w: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noches de alojamiento</w:t>
      </w:r>
    </w:p>
    <w:p w14:paraId="077DC878" w14:textId="684C778B" w:rsidR="00D91962" w:rsidRPr="001332C0" w:rsidRDefault="00D91962" w:rsidP="00D34A4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Traslado hotel</w:t>
      </w:r>
      <w:r w:rsid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/</w:t>
      </w:r>
      <w:r w:rsid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estadio</w:t>
      </w:r>
      <w:r w:rsid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/</w:t>
      </w:r>
      <w:r w:rsid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hotel</w:t>
      </w:r>
    </w:p>
    <w:p w14:paraId="5F4E3DB9" w14:textId="00D672A7" w:rsidR="00D91962" w:rsidRPr="001332C0" w:rsidRDefault="00D91962" w:rsidP="00D34A4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Entrada </w:t>
      </w:r>
      <w:r w:rsidR="00D331CF"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según categoría seleccionada para los 2 partidos</w:t>
      </w:r>
    </w:p>
    <w:p w14:paraId="3DF922F2" w14:textId="6EA84F7D" w:rsidR="000B61F7" w:rsidRPr="001332C0" w:rsidRDefault="000B61F7" w:rsidP="00D34A4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Tarjeta de asistencia</w:t>
      </w:r>
    </w:p>
    <w:p w14:paraId="7F3B29BF" w14:textId="5E96E935" w:rsidR="00D91962" w:rsidRPr="001332C0" w:rsidRDefault="00D91962" w:rsidP="00D34A46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332C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Impuestos hoteleros</w:t>
      </w:r>
    </w:p>
    <w:p w14:paraId="5E7D812D" w14:textId="77777777" w:rsidR="00D34A46" w:rsidRPr="001332C0" w:rsidRDefault="00D34A46" w:rsidP="00D34A46">
      <w:pPr>
        <w:rPr>
          <w:rFonts w:asciiTheme="minorHAnsi" w:hAnsiTheme="minorHAnsi" w:cstheme="minorHAnsi"/>
          <w:i w:val="0"/>
          <w:color w:val="1F4E79" w:themeColor="accent1" w:themeShade="80"/>
          <w:sz w:val="22"/>
          <w:szCs w:val="22"/>
        </w:rPr>
      </w:pPr>
    </w:p>
    <w:tbl>
      <w:tblPr>
        <w:tblW w:w="9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253"/>
        <w:gridCol w:w="1148"/>
        <w:gridCol w:w="1296"/>
        <w:gridCol w:w="1105"/>
        <w:gridCol w:w="1339"/>
        <w:gridCol w:w="1474"/>
      </w:tblGrid>
      <w:tr w:rsidR="000B61F7" w:rsidRPr="001332C0" w14:paraId="661F784E" w14:textId="77777777" w:rsidTr="000B61F7">
        <w:trPr>
          <w:trHeight w:val="284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1CDB73D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HOTEL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2BFB84B1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CATEGORIA 3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B1E327F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CATEGORIA 2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008414D2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CATEGORIA 1</w:t>
            </w:r>
          </w:p>
        </w:tc>
      </w:tr>
      <w:tr w:rsidR="000B61F7" w:rsidRPr="001332C0" w14:paraId="2E069B47" w14:textId="77777777" w:rsidTr="000B61F7">
        <w:trPr>
          <w:trHeight w:val="284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3522" w14:textId="77777777" w:rsidR="000B61F7" w:rsidRPr="001332C0" w:rsidRDefault="000B61F7" w:rsidP="000B61F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0C9E34C4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SGL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2C5B0DC2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DBL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3C2B9B0D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SGL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FE817D0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DBL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35E67B74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SGL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61AD267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DBL</w:t>
            </w:r>
          </w:p>
        </w:tc>
      </w:tr>
      <w:tr w:rsidR="000B61F7" w:rsidRPr="001332C0" w14:paraId="4B331D4D" w14:textId="77777777" w:rsidTr="000B61F7">
        <w:trPr>
          <w:trHeight w:val="2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AECF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3 ESTRELLAS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2800" w14:textId="32AC42A8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10060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3196" w14:textId="227048BF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highlight w:val="yellow"/>
                <w:lang w:eastAsia="es-PE" w:bidi="ar-SA"/>
              </w:rPr>
              <w:t>7275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1A10" w14:textId="627B18C3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10880.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B818" w14:textId="5F2FB115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8090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5A39" w14:textId="6CFCC706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11595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E698" w14:textId="4B48F186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8805</w:t>
            </w:r>
          </w:p>
        </w:tc>
      </w:tr>
      <w:tr w:rsidR="000B61F7" w:rsidRPr="001332C0" w14:paraId="7B088D0D" w14:textId="77777777" w:rsidTr="000B61F7">
        <w:trPr>
          <w:trHeight w:val="2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2C6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4 ESTRELLAS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8A90" w14:textId="6089E4EF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10580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ED7" w14:textId="24F88C1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7530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777F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11400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115C" w14:textId="682A6580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8350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E88A" w14:textId="7818BFFD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12115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C21C" w14:textId="66D3C2F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9065</w:t>
            </w:r>
          </w:p>
        </w:tc>
      </w:tr>
      <w:tr w:rsidR="000B61F7" w:rsidRPr="001332C0" w14:paraId="65A3D52D" w14:textId="77777777" w:rsidTr="000B61F7">
        <w:trPr>
          <w:trHeight w:val="284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269C" w14:textId="77777777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5 ESTRELLAS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DF4" w14:textId="5C8D7AB0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11100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A4B8" w14:textId="202E52FD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7790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00D4" w14:textId="1E54AA36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11920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CAFC" w14:textId="21AE6190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8610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1D0F" w14:textId="50774CC3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12635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9780" w14:textId="4DBBDB5A" w:rsidR="000B61F7" w:rsidRPr="001332C0" w:rsidRDefault="000B61F7" w:rsidP="000B61F7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1332C0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9325</w:t>
            </w:r>
          </w:p>
        </w:tc>
      </w:tr>
    </w:tbl>
    <w:p w14:paraId="3B64165D" w14:textId="1526D2F0" w:rsidR="00D91962" w:rsidRPr="001332C0" w:rsidRDefault="00D91962" w:rsidP="00D91962">
      <w:pPr>
        <w:rPr>
          <w:rFonts w:asciiTheme="minorHAnsi" w:hAnsiTheme="minorHAnsi" w:cstheme="minorHAnsi"/>
          <w:i w:val="0"/>
          <w:sz w:val="22"/>
          <w:szCs w:val="22"/>
        </w:rPr>
      </w:pPr>
    </w:p>
    <w:p w14:paraId="72E9FA45" w14:textId="77777777" w:rsidR="00D34A46" w:rsidRPr="001332C0" w:rsidRDefault="00D34A46" w:rsidP="00D34A46">
      <w:pPr>
        <w:pStyle w:val="Listaconvietas"/>
        <w:numPr>
          <w:ilvl w:val="0"/>
          <w:numId w:val="0"/>
        </w:numPr>
        <w:tabs>
          <w:tab w:val="left" w:pos="708"/>
        </w:tabs>
        <w:spacing w:after="0" w:line="240" w:lineRule="auto"/>
        <w:ind w:left="-284" w:right="-397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1332C0">
        <w:rPr>
          <w:rFonts w:asciiTheme="minorHAnsi" w:hAnsiTheme="minorHAnsi" w:cstheme="minorHAnsi"/>
          <w:b/>
          <w:color w:val="002060"/>
          <w:sz w:val="22"/>
          <w:szCs w:val="22"/>
          <w:lang w:val="es-ES"/>
        </w:rPr>
        <w:t>NOTAS IMPORTANTES:</w:t>
      </w:r>
    </w:p>
    <w:p w14:paraId="6433FF22" w14:textId="77777777" w:rsidR="00D34A46" w:rsidRPr="001332C0" w:rsidRDefault="00D34A46" w:rsidP="00D34A46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  <w:r w:rsidRPr="001332C0"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>Precios por pasajero expresado en dólares.</w:t>
      </w:r>
    </w:p>
    <w:p w14:paraId="39CFA17B" w14:textId="6D853E7C" w:rsidR="00D34A46" w:rsidRPr="001332C0" w:rsidRDefault="00D34A46" w:rsidP="00D34A46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asciiTheme="minorHAnsi" w:hAnsiTheme="minorHAnsi" w:cstheme="minorHAnsi"/>
          <w:bCs/>
          <w:color w:val="002060"/>
          <w:sz w:val="22"/>
          <w:szCs w:val="22"/>
          <w:highlight w:val="yellow"/>
          <w:lang w:val="es-ES"/>
        </w:rPr>
      </w:pPr>
      <w:r w:rsidRPr="001332C0">
        <w:rPr>
          <w:rFonts w:asciiTheme="minorHAnsi" w:hAnsiTheme="minorHAnsi" w:cstheme="minorHAnsi"/>
          <w:bCs/>
          <w:color w:val="002060"/>
          <w:sz w:val="22"/>
          <w:szCs w:val="22"/>
          <w:highlight w:val="yellow"/>
          <w:lang w:val="es-ES"/>
        </w:rPr>
        <w:t>Tarifas comisionables al 10%</w:t>
      </w:r>
    </w:p>
    <w:p w14:paraId="2BBAFDCE" w14:textId="7159F037" w:rsidR="00240997" w:rsidRPr="001332C0" w:rsidRDefault="00240997" w:rsidP="00D34A46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  <w:r w:rsidRPr="001332C0"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>Tarifas sujetas a cambio</w:t>
      </w:r>
    </w:p>
    <w:p w14:paraId="2261577B" w14:textId="01332D1B" w:rsidR="00240997" w:rsidRPr="001332C0" w:rsidRDefault="00240997" w:rsidP="00D34A46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  <w:r w:rsidRPr="001332C0"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>Este documento representa una cotización, no reserva</w:t>
      </w:r>
    </w:p>
    <w:p w14:paraId="6D72B543" w14:textId="77777777" w:rsidR="00D34A46" w:rsidRPr="00176469" w:rsidRDefault="00D34A46" w:rsidP="00D34A46">
      <w:pPr>
        <w:pStyle w:val="Sinespaciado"/>
        <w:ind w:left="720"/>
        <w:rPr>
          <w:rFonts w:asciiTheme="minorHAnsi" w:hAnsiTheme="minorHAnsi" w:cstheme="minorHAnsi"/>
          <w:color w:val="1F4E79" w:themeColor="accent1" w:themeShade="80"/>
        </w:rPr>
      </w:pPr>
    </w:p>
    <w:p w14:paraId="0D770500" w14:textId="2A07933D" w:rsidR="00D34A46" w:rsidRPr="00176469" w:rsidRDefault="00D34A46" w:rsidP="00D91962">
      <w:pPr>
        <w:rPr>
          <w:rFonts w:asciiTheme="minorHAnsi" w:hAnsiTheme="minorHAnsi" w:cstheme="minorHAnsi"/>
          <w:i w:val="0"/>
        </w:rPr>
      </w:pPr>
    </w:p>
    <w:p w14:paraId="7FA85483" w14:textId="32550B42" w:rsidR="00D34A46" w:rsidRDefault="00D34A46" w:rsidP="00D91962"/>
    <w:p w14:paraId="039DAEBC" w14:textId="534507E9" w:rsidR="000B61F7" w:rsidRDefault="000B61F7" w:rsidP="00D91962"/>
    <w:p w14:paraId="1A4D5688" w14:textId="23FD4D90" w:rsidR="000B61F7" w:rsidRDefault="000B61F7" w:rsidP="00D91962"/>
    <w:p w14:paraId="479562F5" w14:textId="49021C15" w:rsidR="000B61F7" w:rsidRDefault="000B61F7" w:rsidP="00D91962"/>
    <w:p w14:paraId="70FC2B9D" w14:textId="15222C03" w:rsidR="000B61F7" w:rsidRDefault="000B61F7" w:rsidP="00D91962"/>
    <w:p w14:paraId="1DB05CB9" w14:textId="77777777" w:rsidR="000B61F7" w:rsidRDefault="000B61F7" w:rsidP="000B61F7">
      <w:pPr>
        <w:rPr>
          <w:b/>
          <w:color w:val="1F4E79" w:themeColor="accent1" w:themeShade="80"/>
        </w:rPr>
      </w:pPr>
    </w:p>
    <w:p w14:paraId="240577ED" w14:textId="77777777" w:rsidR="000B61F7" w:rsidRPr="00176469" w:rsidRDefault="000B61F7" w:rsidP="000B61F7">
      <w:pPr>
        <w:rPr>
          <w:b/>
          <w:color w:val="C00000"/>
          <w:sz w:val="32"/>
          <w:szCs w:val="32"/>
        </w:rPr>
      </w:pPr>
    </w:p>
    <w:p w14:paraId="0790755A" w14:textId="50C640AD" w:rsidR="000B61F7" w:rsidRPr="00176469" w:rsidRDefault="000B61F7" w:rsidP="000B61F7">
      <w:pPr>
        <w:rPr>
          <w:rFonts w:asciiTheme="minorHAnsi" w:hAnsiTheme="minorHAnsi" w:cstheme="minorHAnsi"/>
          <w:b/>
          <w:i w:val="0"/>
          <w:color w:val="C00000"/>
          <w:sz w:val="32"/>
          <w:szCs w:val="32"/>
        </w:rPr>
      </w:pPr>
      <w:r w:rsidRPr="00176469">
        <w:rPr>
          <w:rFonts w:asciiTheme="minorHAnsi" w:hAnsiTheme="minorHAnsi" w:cstheme="minorHAnsi"/>
          <w:b/>
          <w:i w:val="0"/>
          <w:color w:val="C00000"/>
          <w:sz w:val="32"/>
          <w:szCs w:val="32"/>
        </w:rPr>
        <w:t>FINAL DEL 10 AL 14 DE JULIO NEW JERSEY</w:t>
      </w:r>
    </w:p>
    <w:p w14:paraId="4BF2C267" w14:textId="77777777" w:rsidR="000B61F7" w:rsidRPr="0065458C" w:rsidRDefault="000B61F7" w:rsidP="000B61F7">
      <w:pPr>
        <w:rPr>
          <w:rFonts w:asciiTheme="minorHAnsi" w:hAnsiTheme="minorHAnsi" w:cstheme="minorHAnsi"/>
          <w:b/>
          <w:i w:val="0"/>
          <w:color w:val="1F4E79" w:themeColor="accent1" w:themeShade="80"/>
          <w:sz w:val="22"/>
          <w:szCs w:val="22"/>
          <w:u w:val="single"/>
        </w:rPr>
      </w:pPr>
      <w:r w:rsidRPr="0065458C">
        <w:rPr>
          <w:rFonts w:asciiTheme="minorHAnsi" w:hAnsiTheme="minorHAnsi" w:cstheme="minorHAnsi"/>
          <w:b/>
          <w:i w:val="0"/>
          <w:color w:val="1F4E79" w:themeColor="accent1" w:themeShade="80"/>
          <w:sz w:val="22"/>
          <w:szCs w:val="22"/>
          <w:u w:val="single"/>
        </w:rPr>
        <w:t>Programa incluye</w:t>
      </w:r>
      <w:bookmarkStart w:id="0" w:name="_GoBack"/>
      <w:bookmarkEnd w:id="0"/>
    </w:p>
    <w:p w14:paraId="3B18D8E9" w14:textId="3C4E804D" w:rsidR="000B61F7" w:rsidRPr="0065458C" w:rsidRDefault="000B61F7" w:rsidP="000B61F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Traslado aeropuerto</w:t>
      </w:r>
      <w:r w:rsidR="00176469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/</w:t>
      </w:r>
      <w:r w:rsidR="00176469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hotel</w:t>
      </w:r>
      <w:r w:rsidR="00176469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/</w:t>
      </w:r>
      <w:r w:rsidR="00176469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aeropuerto</w:t>
      </w:r>
    </w:p>
    <w:p w14:paraId="43464746" w14:textId="24F49C72" w:rsidR="000B61F7" w:rsidRPr="0065458C" w:rsidRDefault="000B61F7" w:rsidP="000B61F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04 noches de alojamiento</w:t>
      </w:r>
    </w:p>
    <w:p w14:paraId="7A292018" w14:textId="720BF343" w:rsidR="000B61F7" w:rsidRPr="0065458C" w:rsidRDefault="000B61F7" w:rsidP="000B61F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Traslado hotel</w:t>
      </w:r>
      <w:r w:rsidR="0084317D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/</w:t>
      </w:r>
      <w:r w:rsidR="0084317D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estadio</w:t>
      </w:r>
      <w:r w:rsidR="0084317D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/</w:t>
      </w:r>
      <w:r w:rsidR="0084317D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hotel</w:t>
      </w:r>
    </w:p>
    <w:p w14:paraId="16C1267E" w14:textId="154BADE5" w:rsidR="000B61F7" w:rsidRPr="0065458C" w:rsidRDefault="00176469" w:rsidP="000B61F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1 </w:t>
      </w:r>
      <w:r w:rsidR="004C77B4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entrada</w:t>
      </w:r>
      <w:r w:rsidR="000B61F7"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según categoría seleccionada </w:t>
      </w:r>
    </w:p>
    <w:p w14:paraId="69DF1FB8" w14:textId="0F44E2DC" w:rsidR="000B61F7" w:rsidRPr="0065458C" w:rsidRDefault="000B61F7" w:rsidP="000B61F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Tarjeta de asistencia</w:t>
      </w:r>
    </w:p>
    <w:p w14:paraId="0AEE674D" w14:textId="77777777" w:rsidR="000B61F7" w:rsidRPr="0065458C" w:rsidRDefault="000B61F7" w:rsidP="000B61F7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65458C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Impuestos hoteleros</w:t>
      </w:r>
    </w:p>
    <w:p w14:paraId="76FD98EF" w14:textId="77777777" w:rsidR="000B61F7" w:rsidRPr="0065458C" w:rsidRDefault="000B61F7" w:rsidP="000B61F7">
      <w:pPr>
        <w:rPr>
          <w:rFonts w:asciiTheme="minorHAnsi" w:hAnsiTheme="minorHAnsi" w:cstheme="minorHAnsi"/>
          <w:i w:val="0"/>
          <w:color w:val="1F4E79" w:themeColor="accent1" w:themeShade="80"/>
          <w:sz w:val="22"/>
          <w:szCs w:val="22"/>
        </w:rPr>
      </w:pPr>
    </w:p>
    <w:tbl>
      <w:tblPr>
        <w:tblW w:w="92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348"/>
        <w:gridCol w:w="1172"/>
        <w:gridCol w:w="1274"/>
        <w:gridCol w:w="1246"/>
        <w:gridCol w:w="1316"/>
        <w:gridCol w:w="1204"/>
      </w:tblGrid>
      <w:tr w:rsidR="000B61F7" w:rsidRPr="0065458C" w14:paraId="65F1FBED" w14:textId="77777777" w:rsidTr="00BA5E0C">
        <w:trPr>
          <w:trHeight w:val="260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79E11037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HOTEL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4A3816E0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CATEGORIA 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4D263D1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CATEGORIA 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764C3DF6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CATEGORIA 1</w:t>
            </w:r>
          </w:p>
        </w:tc>
      </w:tr>
      <w:tr w:rsidR="000B61F7" w:rsidRPr="0065458C" w14:paraId="7F164BDF" w14:textId="77777777" w:rsidTr="00BA5E0C">
        <w:trPr>
          <w:trHeight w:val="260"/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B327" w14:textId="77777777" w:rsidR="000B61F7" w:rsidRPr="0065458C" w:rsidRDefault="000B61F7" w:rsidP="00BA5E0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2597A2E8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SGL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4551598D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DBL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5CE543B2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SGL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262FCD2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DBL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0A89F97B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SGL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A349A74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FFFFFF"/>
                <w:sz w:val="22"/>
                <w:szCs w:val="22"/>
                <w:lang w:eastAsia="es-PE" w:bidi="ar-SA"/>
              </w:rPr>
              <w:t>DBL</w:t>
            </w:r>
          </w:p>
        </w:tc>
      </w:tr>
      <w:tr w:rsidR="000B61F7" w:rsidRPr="0065458C" w14:paraId="6A37B0F8" w14:textId="77777777" w:rsidTr="00BA5E0C">
        <w:trPr>
          <w:trHeight w:val="26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442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3 ESTRELLAS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067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6565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A46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highlight w:val="yellow"/>
                <w:lang w:eastAsia="es-PE" w:bidi="ar-SA"/>
              </w:rPr>
              <w:t>4225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EBBC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7990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253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6240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AAA0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9030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991D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7280</w:t>
            </w:r>
          </w:p>
        </w:tc>
      </w:tr>
      <w:tr w:rsidR="000B61F7" w:rsidRPr="0065458C" w14:paraId="5E9CE877" w14:textId="77777777" w:rsidTr="00BA5E0C">
        <w:trPr>
          <w:trHeight w:val="26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0636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4 ESTRELLAS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49F1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6975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73FF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5090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E87C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8400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7C9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6520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7296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9440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B2CC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7560</w:t>
            </w:r>
          </w:p>
        </w:tc>
      </w:tr>
      <w:tr w:rsidR="000B61F7" w:rsidRPr="0065458C" w14:paraId="4390BAF7" w14:textId="77777777" w:rsidTr="00BA5E0C">
        <w:trPr>
          <w:trHeight w:val="26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B73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b/>
                <w:bCs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5 ESTRELLAS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1C09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8065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5645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5505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561A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9495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6C3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6935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F39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10530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F305" w14:textId="77777777" w:rsidR="000B61F7" w:rsidRPr="0065458C" w:rsidRDefault="000B61F7" w:rsidP="00BA5E0C">
            <w:pPr>
              <w:spacing w:after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</w:pPr>
            <w:r w:rsidRPr="0065458C">
              <w:rPr>
                <w:rFonts w:asciiTheme="minorHAnsi" w:hAnsiTheme="minorHAnsi" w:cstheme="minorHAnsi"/>
                <w:i w:val="0"/>
                <w:iCs w:val="0"/>
                <w:color w:val="1F4E79" w:themeColor="accent1" w:themeShade="80"/>
                <w:sz w:val="22"/>
                <w:szCs w:val="22"/>
                <w:lang w:eastAsia="es-PE" w:bidi="ar-SA"/>
              </w:rPr>
              <w:t>7975</w:t>
            </w:r>
          </w:p>
        </w:tc>
      </w:tr>
    </w:tbl>
    <w:p w14:paraId="22617FC2" w14:textId="77777777" w:rsidR="000B61F7" w:rsidRPr="0065458C" w:rsidRDefault="000B61F7" w:rsidP="000B61F7">
      <w:pPr>
        <w:rPr>
          <w:rFonts w:asciiTheme="minorHAnsi" w:hAnsiTheme="minorHAnsi" w:cstheme="minorHAnsi"/>
          <w:i w:val="0"/>
          <w:sz w:val="22"/>
          <w:szCs w:val="22"/>
        </w:rPr>
      </w:pPr>
    </w:p>
    <w:p w14:paraId="116EF53E" w14:textId="77777777" w:rsidR="000B61F7" w:rsidRPr="0065458C" w:rsidRDefault="000B61F7" w:rsidP="000B61F7">
      <w:pPr>
        <w:pStyle w:val="Listaconvietas"/>
        <w:numPr>
          <w:ilvl w:val="0"/>
          <w:numId w:val="0"/>
        </w:numPr>
        <w:tabs>
          <w:tab w:val="left" w:pos="708"/>
        </w:tabs>
        <w:spacing w:after="0" w:line="240" w:lineRule="auto"/>
        <w:ind w:left="-284" w:right="-397"/>
        <w:rPr>
          <w:rFonts w:asciiTheme="minorHAnsi" w:hAnsiTheme="minorHAnsi" w:cstheme="minorHAnsi"/>
          <w:color w:val="002060"/>
          <w:sz w:val="22"/>
          <w:szCs w:val="22"/>
          <w:lang w:val="es-ES"/>
        </w:rPr>
      </w:pPr>
      <w:r w:rsidRPr="0065458C">
        <w:rPr>
          <w:rFonts w:asciiTheme="minorHAnsi" w:hAnsiTheme="minorHAnsi" w:cstheme="minorHAnsi"/>
          <w:b/>
          <w:color w:val="002060"/>
          <w:sz w:val="22"/>
          <w:szCs w:val="22"/>
          <w:lang w:val="es-ES"/>
        </w:rPr>
        <w:t>NOTAS IMPORTANTES:</w:t>
      </w:r>
    </w:p>
    <w:p w14:paraId="68C3151A" w14:textId="77777777" w:rsidR="000B61F7" w:rsidRPr="0065458C" w:rsidRDefault="000B61F7" w:rsidP="000B61F7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  <w:r w:rsidRPr="0065458C"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>Precios por pasajero expresado en dólares.</w:t>
      </w:r>
    </w:p>
    <w:p w14:paraId="1F0D6E86" w14:textId="77777777" w:rsidR="000B61F7" w:rsidRPr="0065458C" w:rsidRDefault="000B61F7" w:rsidP="000B61F7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asciiTheme="minorHAnsi" w:hAnsiTheme="minorHAnsi" w:cstheme="minorHAnsi"/>
          <w:bCs/>
          <w:color w:val="002060"/>
          <w:sz w:val="22"/>
          <w:szCs w:val="22"/>
          <w:highlight w:val="yellow"/>
          <w:lang w:val="es-ES"/>
        </w:rPr>
      </w:pPr>
      <w:r w:rsidRPr="0065458C">
        <w:rPr>
          <w:rFonts w:asciiTheme="minorHAnsi" w:hAnsiTheme="minorHAnsi" w:cstheme="minorHAnsi"/>
          <w:bCs/>
          <w:color w:val="002060"/>
          <w:sz w:val="22"/>
          <w:szCs w:val="22"/>
          <w:highlight w:val="yellow"/>
          <w:lang w:val="es-ES"/>
        </w:rPr>
        <w:t>Tarifas comisionables al 10%</w:t>
      </w:r>
    </w:p>
    <w:p w14:paraId="6155C99E" w14:textId="77777777" w:rsidR="000B61F7" w:rsidRPr="0065458C" w:rsidRDefault="000B61F7" w:rsidP="000B61F7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  <w:r w:rsidRPr="0065458C"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>Tarifas sujetas a cambio</w:t>
      </w:r>
    </w:p>
    <w:p w14:paraId="3324A26B" w14:textId="77777777" w:rsidR="000B61F7" w:rsidRPr="0065458C" w:rsidRDefault="000B61F7" w:rsidP="000B61F7">
      <w:pPr>
        <w:pStyle w:val="Listaconvietas"/>
        <w:numPr>
          <w:ilvl w:val="0"/>
          <w:numId w:val="31"/>
        </w:numPr>
        <w:spacing w:after="0" w:line="240" w:lineRule="auto"/>
        <w:ind w:right="-397"/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</w:pPr>
      <w:r w:rsidRPr="0065458C">
        <w:rPr>
          <w:rFonts w:asciiTheme="minorHAnsi" w:hAnsiTheme="minorHAnsi" w:cstheme="minorHAnsi"/>
          <w:bCs/>
          <w:color w:val="002060"/>
          <w:sz w:val="22"/>
          <w:szCs w:val="22"/>
          <w:lang w:val="es-ES"/>
        </w:rPr>
        <w:t>Este documento representa una cotización, no reserva</w:t>
      </w:r>
    </w:p>
    <w:p w14:paraId="1F77AB8E" w14:textId="77777777" w:rsidR="000B61F7" w:rsidRPr="0065458C" w:rsidRDefault="000B61F7" w:rsidP="000B61F7">
      <w:pPr>
        <w:pStyle w:val="Sinespaciado"/>
        <w:ind w:left="720"/>
        <w:rPr>
          <w:rFonts w:asciiTheme="minorHAnsi" w:hAnsiTheme="minorHAnsi" w:cstheme="minorHAnsi"/>
          <w:color w:val="1F4E79" w:themeColor="accent1" w:themeShade="80"/>
        </w:rPr>
      </w:pPr>
    </w:p>
    <w:p w14:paraId="5AFF19DF" w14:textId="77777777" w:rsidR="000B61F7" w:rsidRPr="0065458C" w:rsidRDefault="000B61F7" w:rsidP="00D91962">
      <w:pPr>
        <w:rPr>
          <w:rFonts w:asciiTheme="minorHAnsi" w:hAnsiTheme="minorHAnsi" w:cstheme="minorHAnsi"/>
          <w:i w:val="0"/>
          <w:sz w:val="22"/>
          <w:szCs w:val="22"/>
        </w:rPr>
      </w:pPr>
    </w:p>
    <w:p w14:paraId="42A85E4F" w14:textId="5036D052" w:rsidR="00D34A46" w:rsidRPr="00176469" w:rsidRDefault="00D34A46" w:rsidP="00D91962">
      <w:pPr>
        <w:rPr>
          <w:rFonts w:asciiTheme="minorHAnsi" w:hAnsiTheme="minorHAnsi" w:cstheme="minorHAnsi"/>
          <w:i w:val="0"/>
        </w:rPr>
      </w:pPr>
    </w:p>
    <w:p w14:paraId="61E2A889" w14:textId="4F688C4D" w:rsidR="00D34A46" w:rsidRPr="00176469" w:rsidRDefault="00D34A46" w:rsidP="00D91962">
      <w:pPr>
        <w:rPr>
          <w:rFonts w:asciiTheme="minorHAnsi" w:hAnsiTheme="minorHAnsi" w:cstheme="minorHAnsi"/>
          <w:i w:val="0"/>
        </w:rPr>
      </w:pPr>
    </w:p>
    <w:p w14:paraId="78DB3B76" w14:textId="0D8527BD" w:rsidR="00D34A46" w:rsidRPr="00176469" w:rsidRDefault="00D34A46" w:rsidP="00D91962">
      <w:pPr>
        <w:rPr>
          <w:rFonts w:asciiTheme="minorHAnsi" w:hAnsiTheme="minorHAnsi" w:cstheme="minorHAnsi"/>
          <w:i w:val="0"/>
        </w:rPr>
      </w:pPr>
    </w:p>
    <w:p w14:paraId="48523987" w14:textId="1575CEE8" w:rsidR="00D34A46" w:rsidRPr="00176469" w:rsidRDefault="00D34A46" w:rsidP="00D91962">
      <w:pPr>
        <w:rPr>
          <w:rFonts w:asciiTheme="minorHAnsi" w:hAnsiTheme="minorHAnsi" w:cstheme="minorHAnsi"/>
          <w:i w:val="0"/>
        </w:rPr>
      </w:pPr>
    </w:p>
    <w:sectPr w:rsidR="00D34A46" w:rsidRPr="00176469" w:rsidSect="00751013">
      <w:headerReference w:type="default" r:id="rId9"/>
      <w:footerReference w:type="default" r:id="rId10"/>
      <w:type w:val="continuous"/>
      <w:pgSz w:w="11906" w:h="16838"/>
      <w:pgMar w:top="720" w:right="720" w:bottom="720" w:left="720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6D76" w14:textId="77777777" w:rsidR="004D3D45" w:rsidRDefault="004D3D45" w:rsidP="007011D0">
      <w:pPr>
        <w:spacing w:after="0" w:line="240" w:lineRule="auto"/>
      </w:pPr>
      <w:r>
        <w:separator/>
      </w:r>
    </w:p>
  </w:endnote>
  <w:endnote w:type="continuationSeparator" w:id="0">
    <w:p w14:paraId="0CC3C85B" w14:textId="77777777" w:rsidR="004D3D45" w:rsidRDefault="004D3D45" w:rsidP="007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4C34" w14:textId="77777777" w:rsidR="00E37210" w:rsidRPr="00E37210" w:rsidRDefault="00B22A46" w:rsidP="00E37210">
    <w:pPr>
      <w:pStyle w:val="Encabezado"/>
    </w:pPr>
    <w:r>
      <w:rPr>
        <w:rFonts w:ascii="Verdana" w:hAnsi="Verdana"/>
        <w:noProof/>
        <w:color w:val="44546A"/>
        <w:lang w:eastAsia="es-PE" w:bidi="ar-SA"/>
      </w:rPr>
      <w:drawing>
        <wp:anchor distT="0" distB="0" distL="114300" distR="114300" simplePos="0" relativeHeight="251660288" behindDoc="1" locked="0" layoutInCell="1" allowOverlap="1" wp14:anchorId="78184C39" wp14:editId="78184C3A">
          <wp:simplePos x="0" y="0"/>
          <wp:positionH relativeFrom="margin">
            <wp:posOffset>-28575</wp:posOffset>
          </wp:positionH>
          <wp:positionV relativeFrom="paragraph">
            <wp:posOffset>5080</wp:posOffset>
          </wp:positionV>
          <wp:extent cx="2130425" cy="422910"/>
          <wp:effectExtent l="0" t="0" r="3175" b="0"/>
          <wp:wrapTight wrapText="bothSides">
            <wp:wrapPolygon edited="0">
              <wp:start x="0" y="0"/>
              <wp:lineTo x="0" y="20432"/>
              <wp:lineTo x="21439" y="20432"/>
              <wp:lineTo x="21439" y="0"/>
              <wp:lineTo x="0" y="0"/>
            </wp:wrapPolygon>
          </wp:wrapTight>
          <wp:docPr id="37" name="Imagen 37" descr="D&amp;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&amp;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84C3B" wp14:editId="78184C3C">
              <wp:simplePos x="0" y="0"/>
              <wp:positionH relativeFrom="margin">
                <wp:posOffset>-29688</wp:posOffset>
              </wp:positionH>
              <wp:positionV relativeFrom="paragraph">
                <wp:posOffset>30002</wp:posOffset>
              </wp:positionV>
              <wp:extent cx="6715496" cy="5938"/>
              <wp:effectExtent l="38100" t="38100" r="66675" b="8953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5496" cy="5938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EC8050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5pt,2.35pt" to="526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" strokecolor="#4f81bd" strokeweight="2pt">
              <v:shadow on="t" opacity="24903f" origin=",.5" offset="0,.55556mm"/>
              <w10:wrap anchorx="margin"/>
            </v:line>
          </w:pict>
        </mc:Fallback>
      </mc:AlternateContent>
    </w:r>
    <w:r w:rsidR="00E37210" w:rsidRPr="00E80E11">
      <w:rPr>
        <w:rFonts w:ascii="Tahoma" w:hAnsi="Tahoma" w:cs="Tahoma"/>
        <w:b/>
        <w:color w:val="808080" w:themeColor="background1" w:themeShade="80"/>
        <w:sz w:val="16"/>
        <w:szCs w:val="16"/>
      </w:rPr>
      <w:t xml:space="preserve">          </w:t>
    </w:r>
  </w:p>
  <w:p w14:paraId="78184C35" w14:textId="77777777" w:rsidR="00E37210" w:rsidRPr="0018703C" w:rsidRDefault="00E37210" w:rsidP="00E3592B">
    <w:pPr>
      <w:pStyle w:val="Sinespaciado"/>
      <w:rPr>
        <w:rFonts w:ascii="Tahoma" w:hAnsi="Tahoma" w:cs="Tahoma"/>
        <w:b/>
        <w:color w:val="808080" w:themeColor="background1" w:themeShade="80"/>
        <w:sz w:val="16"/>
        <w:szCs w:val="16"/>
        <w:lang w:val="es-PE"/>
      </w:rPr>
    </w:pPr>
  </w:p>
  <w:p w14:paraId="78184C36" w14:textId="77777777" w:rsidR="00E3592B" w:rsidRPr="00E80E11" w:rsidRDefault="00E3592B" w:rsidP="00E3592B">
    <w:pPr>
      <w:pStyle w:val="Sinespaciado"/>
      <w:ind w:left="2124" w:firstLine="708"/>
      <w:rPr>
        <w:color w:val="0000FF"/>
        <w:u w:val="single"/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C4DC4" w14:textId="77777777" w:rsidR="004D3D45" w:rsidRDefault="004D3D45" w:rsidP="007011D0">
      <w:pPr>
        <w:spacing w:after="0" w:line="240" w:lineRule="auto"/>
      </w:pPr>
      <w:r>
        <w:separator/>
      </w:r>
    </w:p>
  </w:footnote>
  <w:footnote w:type="continuationSeparator" w:id="0">
    <w:p w14:paraId="31502347" w14:textId="77777777" w:rsidR="004D3D45" w:rsidRDefault="004D3D45" w:rsidP="0070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4C33" w14:textId="77777777" w:rsidR="002A29AB" w:rsidRPr="006C0955" w:rsidRDefault="0076628B" w:rsidP="00C72F2A">
    <w:pPr>
      <w:pStyle w:val="Encabezado"/>
      <w:tabs>
        <w:tab w:val="clear" w:pos="4419"/>
        <w:tab w:val="clear" w:pos="8838"/>
        <w:tab w:val="left" w:pos="2850"/>
      </w:tabs>
      <w:jc w:val="center"/>
      <w:rPr>
        <w:rFonts w:ascii="Berlin Sans FB Demi" w:hAnsi="Berlin Sans FB Demi"/>
        <w:color w:val="00B0F0"/>
        <w:sz w:val="52"/>
        <w:szCs w:val="52"/>
        <w:lang w:val="es-EC"/>
      </w:rPr>
    </w:pPr>
    <w:r>
      <w:rPr>
        <w:noProof/>
        <w:lang w:eastAsia="es-PE" w:bidi="ar-SA"/>
      </w:rPr>
      <w:drawing>
        <wp:anchor distT="0" distB="0" distL="114300" distR="114300" simplePos="0" relativeHeight="251662336" behindDoc="1" locked="0" layoutInCell="1" allowOverlap="1" wp14:anchorId="78184C37" wp14:editId="78184C38">
          <wp:simplePos x="0" y="0"/>
          <wp:positionH relativeFrom="page">
            <wp:align>left</wp:align>
          </wp:positionH>
          <wp:positionV relativeFrom="paragraph">
            <wp:posOffset>-88900</wp:posOffset>
          </wp:positionV>
          <wp:extent cx="7540831" cy="3612369"/>
          <wp:effectExtent l="0" t="0" r="3175" b="7620"/>
          <wp:wrapNone/>
          <wp:docPr id="35" name="Imagen 35" descr="Cabecer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becer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295" cy="361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0EA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B3532"/>
    <w:multiLevelType w:val="hybridMultilevel"/>
    <w:tmpl w:val="E91A1F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3A85"/>
    <w:multiLevelType w:val="hybridMultilevel"/>
    <w:tmpl w:val="3C0A9E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2685"/>
    <w:multiLevelType w:val="hybridMultilevel"/>
    <w:tmpl w:val="04A444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A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D26C3"/>
    <w:multiLevelType w:val="hybridMultilevel"/>
    <w:tmpl w:val="6D26E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5B303A"/>
    <w:multiLevelType w:val="hybridMultilevel"/>
    <w:tmpl w:val="A6A21986"/>
    <w:lvl w:ilvl="0" w:tplc="790C6230">
      <w:start w:val="1"/>
      <w:numFmt w:val="bullet"/>
      <w:lvlText w:val="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A7487"/>
    <w:multiLevelType w:val="hybridMultilevel"/>
    <w:tmpl w:val="3DA69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F3FA2"/>
    <w:multiLevelType w:val="hybridMultilevel"/>
    <w:tmpl w:val="B48C1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F36"/>
    <w:multiLevelType w:val="hybridMultilevel"/>
    <w:tmpl w:val="317CAB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57155"/>
    <w:multiLevelType w:val="hybridMultilevel"/>
    <w:tmpl w:val="5A4EB684"/>
    <w:lvl w:ilvl="0" w:tplc="30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2C417DBB"/>
    <w:multiLevelType w:val="hybridMultilevel"/>
    <w:tmpl w:val="869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60922"/>
    <w:multiLevelType w:val="hybridMultilevel"/>
    <w:tmpl w:val="EB0CD0DE"/>
    <w:lvl w:ilvl="0" w:tplc="F836F49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B68"/>
    <w:multiLevelType w:val="hybridMultilevel"/>
    <w:tmpl w:val="A7760412"/>
    <w:lvl w:ilvl="0" w:tplc="D58E4D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7E0D"/>
    <w:multiLevelType w:val="hybridMultilevel"/>
    <w:tmpl w:val="3ADC7C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555FB"/>
    <w:multiLevelType w:val="hybridMultilevel"/>
    <w:tmpl w:val="71FC4244"/>
    <w:lvl w:ilvl="0" w:tplc="64663824">
      <w:start w:val="1"/>
      <w:numFmt w:val="bullet"/>
      <w:lvlText w:val="-"/>
      <w:lvlJc w:val="left"/>
      <w:pPr>
        <w:ind w:left="3600" w:hanging="360"/>
      </w:pPr>
      <w:rPr>
        <w:rFonts w:ascii="Tahoma" w:eastAsia="DFKai-SB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F572C90"/>
    <w:multiLevelType w:val="multilevel"/>
    <w:tmpl w:val="816C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AE7B26"/>
    <w:multiLevelType w:val="hybridMultilevel"/>
    <w:tmpl w:val="5B58CC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03388"/>
    <w:multiLevelType w:val="hybridMultilevel"/>
    <w:tmpl w:val="34306160"/>
    <w:lvl w:ilvl="0" w:tplc="64663824">
      <w:start w:val="1"/>
      <w:numFmt w:val="bullet"/>
      <w:lvlText w:val="-"/>
      <w:lvlJc w:val="left"/>
      <w:pPr>
        <w:ind w:left="3600" w:hanging="360"/>
      </w:pPr>
      <w:rPr>
        <w:rFonts w:ascii="Tahoma" w:eastAsia="DFKai-SB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926"/>
        </w:tabs>
        <w:ind w:left="926" w:hanging="216"/>
      </w:pPr>
      <w:rPr>
        <w:rFonts w:ascii="Wingdings" w:hAnsi="Wingdings" w:hint="default"/>
        <w:color w:val="4472C4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0" w15:restartNumberingAfterBreak="0">
    <w:nsid w:val="46DA6CAB"/>
    <w:multiLevelType w:val="hybridMultilevel"/>
    <w:tmpl w:val="6D689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D06D7"/>
    <w:multiLevelType w:val="hybridMultilevel"/>
    <w:tmpl w:val="0F768A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32640"/>
    <w:multiLevelType w:val="hybridMultilevel"/>
    <w:tmpl w:val="7F3CA6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973E2"/>
    <w:multiLevelType w:val="hybridMultilevel"/>
    <w:tmpl w:val="E8BE62A0"/>
    <w:lvl w:ilvl="0" w:tplc="280A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24" w15:restartNumberingAfterBreak="0">
    <w:nsid w:val="51F2031B"/>
    <w:multiLevelType w:val="hybridMultilevel"/>
    <w:tmpl w:val="7778DA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C4F91"/>
    <w:multiLevelType w:val="hybridMultilevel"/>
    <w:tmpl w:val="1278FA7A"/>
    <w:lvl w:ilvl="0" w:tplc="64663824">
      <w:start w:val="1"/>
      <w:numFmt w:val="bullet"/>
      <w:lvlText w:val="-"/>
      <w:lvlJc w:val="left"/>
      <w:pPr>
        <w:ind w:left="720" w:hanging="360"/>
      </w:pPr>
      <w:rPr>
        <w:rFonts w:ascii="Tahoma" w:eastAsia="DFKai-SB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30B62"/>
    <w:multiLevelType w:val="multilevel"/>
    <w:tmpl w:val="D660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820E9D"/>
    <w:multiLevelType w:val="hybridMultilevel"/>
    <w:tmpl w:val="97E000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B24F2"/>
    <w:multiLevelType w:val="hybridMultilevel"/>
    <w:tmpl w:val="2984F1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D2D79"/>
    <w:multiLevelType w:val="hybridMultilevel"/>
    <w:tmpl w:val="6EE856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76FAE"/>
    <w:multiLevelType w:val="hybridMultilevel"/>
    <w:tmpl w:val="75DA8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D0F5E"/>
    <w:multiLevelType w:val="hybridMultilevel"/>
    <w:tmpl w:val="792AB4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80622"/>
    <w:multiLevelType w:val="hybridMultilevel"/>
    <w:tmpl w:val="12DA94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75763"/>
    <w:multiLevelType w:val="hybridMultilevel"/>
    <w:tmpl w:val="57FE01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22"/>
  </w:num>
  <w:num w:numId="5">
    <w:abstractNumId w:val="14"/>
  </w:num>
  <w:num w:numId="6">
    <w:abstractNumId w:val="0"/>
  </w:num>
  <w:num w:numId="7">
    <w:abstractNumId w:val="10"/>
  </w:num>
  <w:num w:numId="8">
    <w:abstractNumId w:val="5"/>
  </w:num>
  <w:num w:numId="9">
    <w:abstractNumId w:val="27"/>
  </w:num>
  <w:num w:numId="10">
    <w:abstractNumId w:val="2"/>
  </w:num>
  <w:num w:numId="11">
    <w:abstractNumId w:val="28"/>
  </w:num>
  <w:num w:numId="12">
    <w:abstractNumId w:val="26"/>
  </w:num>
  <w:num w:numId="13">
    <w:abstractNumId w:val="24"/>
  </w:num>
  <w:num w:numId="14">
    <w:abstractNumId w:val="25"/>
  </w:num>
  <w:num w:numId="15">
    <w:abstractNumId w:val="15"/>
  </w:num>
  <w:num w:numId="16">
    <w:abstractNumId w:val="18"/>
  </w:num>
  <w:num w:numId="17">
    <w:abstractNumId w:val="6"/>
  </w:num>
  <w:num w:numId="18">
    <w:abstractNumId w:val="16"/>
  </w:num>
  <w:num w:numId="19">
    <w:abstractNumId w:val="20"/>
  </w:num>
  <w:num w:numId="20">
    <w:abstractNumId w:val="31"/>
  </w:num>
  <w:num w:numId="21">
    <w:abstractNumId w:val="8"/>
  </w:num>
  <w:num w:numId="22">
    <w:abstractNumId w:val="7"/>
  </w:num>
  <w:num w:numId="23">
    <w:abstractNumId w:val="4"/>
  </w:num>
  <w:num w:numId="24">
    <w:abstractNumId w:val="29"/>
  </w:num>
  <w:num w:numId="25">
    <w:abstractNumId w:val="1"/>
  </w:num>
  <w:num w:numId="26">
    <w:abstractNumId w:val="30"/>
  </w:num>
  <w:num w:numId="27">
    <w:abstractNumId w:val="33"/>
  </w:num>
  <w:num w:numId="28">
    <w:abstractNumId w:val="17"/>
  </w:num>
  <w:num w:numId="29">
    <w:abstractNumId w:val="32"/>
  </w:num>
  <w:num w:numId="30">
    <w:abstractNumId w:val="19"/>
  </w:num>
  <w:num w:numId="31">
    <w:abstractNumId w:val="23"/>
  </w:num>
  <w:num w:numId="32">
    <w:abstractNumId w:val="13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D0"/>
    <w:rsid w:val="00011B53"/>
    <w:rsid w:val="00015E5F"/>
    <w:rsid w:val="00020926"/>
    <w:rsid w:val="00020DBC"/>
    <w:rsid w:val="00020F11"/>
    <w:rsid w:val="00022BEC"/>
    <w:rsid w:val="00023186"/>
    <w:rsid w:val="000243BD"/>
    <w:rsid w:val="0003560F"/>
    <w:rsid w:val="0003780D"/>
    <w:rsid w:val="00050398"/>
    <w:rsid w:val="000538AD"/>
    <w:rsid w:val="000549E0"/>
    <w:rsid w:val="000554EB"/>
    <w:rsid w:val="000607F3"/>
    <w:rsid w:val="00060A39"/>
    <w:rsid w:val="00060CD7"/>
    <w:rsid w:val="00062FE1"/>
    <w:rsid w:val="00066753"/>
    <w:rsid w:val="00075A93"/>
    <w:rsid w:val="0007608E"/>
    <w:rsid w:val="00082D15"/>
    <w:rsid w:val="0008437B"/>
    <w:rsid w:val="00084B2D"/>
    <w:rsid w:val="00094A57"/>
    <w:rsid w:val="00096F55"/>
    <w:rsid w:val="000A0F4B"/>
    <w:rsid w:val="000A310A"/>
    <w:rsid w:val="000A3E93"/>
    <w:rsid w:val="000A5358"/>
    <w:rsid w:val="000A741A"/>
    <w:rsid w:val="000B26BD"/>
    <w:rsid w:val="000B61F7"/>
    <w:rsid w:val="000C466C"/>
    <w:rsid w:val="000C6B63"/>
    <w:rsid w:val="000D0EDA"/>
    <w:rsid w:val="000D19FF"/>
    <w:rsid w:val="000D20BC"/>
    <w:rsid w:val="000D22CA"/>
    <w:rsid w:val="000D3D00"/>
    <w:rsid w:val="000D67D5"/>
    <w:rsid w:val="000D6BF3"/>
    <w:rsid w:val="000E4EFA"/>
    <w:rsid w:val="000F029C"/>
    <w:rsid w:val="000F5FC9"/>
    <w:rsid w:val="000F64E2"/>
    <w:rsid w:val="000F6B76"/>
    <w:rsid w:val="00104535"/>
    <w:rsid w:val="001054F4"/>
    <w:rsid w:val="001103BC"/>
    <w:rsid w:val="00110BFC"/>
    <w:rsid w:val="00115ADE"/>
    <w:rsid w:val="001245D0"/>
    <w:rsid w:val="001250B3"/>
    <w:rsid w:val="001263AE"/>
    <w:rsid w:val="00127AB2"/>
    <w:rsid w:val="001303DF"/>
    <w:rsid w:val="001332C0"/>
    <w:rsid w:val="001411D6"/>
    <w:rsid w:val="001445AC"/>
    <w:rsid w:val="00145009"/>
    <w:rsid w:val="00147446"/>
    <w:rsid w:val="001530DB"/>
    <w:rsid w:val="00156E5A"/>
    <w:rsid w:val="00171B7F"/>
    <w:rsid w:val="00175E9B"/>
    <w:rsid w:val="00176469"/>
    <w:rsid w:val="00176511"/>
    <w:rsid w:val="0017759F"/>
    <w:rsid w:val="00180725"/>
    <w:rsid w:val="00180A8C"/>
    <w:rsid w:val="00180AE4"/>
    <w:rsid w:val="00182864"/>
    <w:rsid w:val="00185096"/>
    <w:rsid w:val="00185744"/>
    <w:rsid w:val="0018748D"/>
    <w:rsid w:val="00191348"/>
    <w:rsid w:val="00191B2F"/>
    <w:rsid w:val="00192983"/>
    <w:rsid w:val="001931CE"/>
    <w:rsid w:val="0019662C"/>
    <w:rsid w:val="00196DD5"/>
    <w:rsid w:val="00197404"/>
    <w:rsid w:val="001A0F60"/>
    <w:rsid w:val="001A540A"/>
    <w:rsid w:val="001B0785"/>
    <w:rsid w:val="001B3703"/>
    <w:rsid w:val="001B61F8"/>
    <w:rsid w:val="001C2054"/>
    <w:rsid w:val="001C2890"/>
    <w:rsid w:val="001C3AEE"/>
    <w:rsid w:val="001C5EFA"/>
    <w:rsid w:val="001D65B1"/>
    <w:rsid w:val="001E1F88"/>
    <w:rsid w:val="001E229D"/>
    <w:rsid w:val="001E49CF"/>
    <w:rsid w:val="001E4A28"/>
    <w:rsid w:val="001E58F6"/>
    <w:rsid w:val="001E6A8A"/>
    <w:rsid w:val="001F1435"/>
    <w:rsid w:val="001F18E6"/>
    <w:rsid w:val="001F7075"/>
    <w:rsid w:val="00203969"/>
    <w:rsid w:val="00214B00"/>
    <w:rsid w:val="00214B70"/>
    <w:rsid w:val="00215120"/>
    <w:rsid w:val="002170AB"/>
    <w:rsid w:val="00221DB6"/>
    <w:rsid w:val="00223026"/>
    <w:rsid w:val="00231357"/>
    <w:rsid w:val="002313BD"/>
    <w:rsid w:val="0023260D"/>
    <w:rsid w:val="00232E5B"/>
    <w:rsid w:val="00233246"/>
    <w:rsid w:val="00240997"/>
    <w:rsid w:val="002504B8"/>
    <w:rsid w:val="00253744"/>
    <w:rsid w:val="002553BE"/>
    <w:rsid w:val="00255685"/>
    <w:rsid w:val="00257CDB"/>
    <w:rsid w:val="00257FCE"/>
    <w:rsid w:val="00260969"/>
    <w:rsid w:val="00260AFE"/>
    <w:rsid w:val="002613B2"/>
    <w:rsid w:val="00274742"/>
    <w:rsid w:val="00277D15"/>
    <w:rsid w:val="00282AFF"/>
    <w:rsid w:val="00294322"/>
    <w:rsid w:val="00297843"/>
    <w:rsid w:val="002A271B"/>
    <w:rsid w:val="002A29AB"/>
    <w:rsid w:val="002A29FB"/>
    <w:rsid w:val="002A3ADA"/>
    <w:rsid w:val="002A70BB"/>
    <w:rsid w:val="002B233F"/>
    <w:rsid w:val="002B278C"/>
    <w:rsid w:val="002C0E41"/>
    <w:rsid w:val="002C404E"/>
    <w:rsid w:val="002C61E7"/>
    <w:rsid w:val="002D1298"/>
    <w:rsid w:val="002D2104"/>
    <w:rsid w:val="002D50DE"/>
    <w:rsid w:val="002D7DA1"/>
    <w:rsid w:val="002E1D0F"/>
    <w:rsid w:val="002E2A88"/>
    <w:rsid w:val="002E4507"/>
    <w:rsid w:val="002E550A"/>
    <w:rsid w:val="002E5DA7"/>
    <w:rsid w:val="002F2C62"/>
    <w:rsid w:val="002F2DA9"/>
    <w:rsid w:val="002F6760"/>
    <w:rsid w:val="002F7E55"/>
    <w:rsid w:val="003007E6"/>
    <w:rsid w:val="0030387D"/>
    <w:rsid w:val="00306C8A"/>
    <w:rsid w:val="0030745F"/>
    <w:rsid w:val="0031404B"/>
    <w:rsid w:val="0031702C"/>
    <w:rsid w:val="0032205A"/>
    <w:rsid w:val="00325620"/>
    <w:rsid w:val="00325F52"/>
    <w:rsid w:val="0032712D"/>
    <w:rsid w:val="003273F0"/>
    <w:rsid w:val="00331B28"/>
    <w:rsid w:val="00336EF0"/>
    <w:rsid w:val="00343D38"/>
    <w:rsid w:val="00347C47"/>
    <w:rsid w:val="00351F3F"/>
    <w:rsid w:val="00355322"/>
    <w:rsid w:val="00355734"/>
    <w:rsid w:val="0035673E"/>
    <w:rsid w:val="00357190"/>
    <w:rsid w:val="00360F76"/>
    <w:rsid w:val="00364DE8"/>
    <w:rsid w:val="003712C3"/>
    <w:rsid w:val="003731D2"/>
    <w:rsid w:val="0037384D"/>
    <w:rsid w:val="00374F49"/>
    <w:rsid w:val="00376D3F"/>
    <w:rsid w:val="003849BC"/>
    <w:rsid w:val="003851F7"/>
    <w:rsid w:val="003917E1"/>
    <w:rsid w:val="00397A5A"/>
    <w:rsid w:val="003A4BB7"/>
    <w:rsid w:val="003A60C2"/>
    <w:rsid w:val="003A7253"/>
    <w:rsid w:val="003B05FC"/>
    <w:rsid w:val="003B1492"/>
    <w:rsid w:val="003B1685"/>
    <w:rsid w:val="003B44B8"/>
    <w:rsid w:val="003B5AB1"/>
    <w:rsid w:val="003B76D6"/>
    <w:rsid w:val="003C1128"/>
    <w:rsid w:val="003D01FF"/>
    <w:rsid w:val="003D0BE3"/>
    <w:rsid w:val="003E0523"/>
    <w:rsid w:val="003E3093"/>
    <w:rsid w:val="003E32D0"/>
    <w:rsid w:val="003F03FF"/>
    <w:rsid w:val="003F3380"/>
    <w:rsid w:val="003F62F9"/>
    <w:rsid w:val="00405B94"/>
    <w:rsid w:val="00414846"/>
    <w:rsid w:val="00422B7A"/>
    <w:rsid w:val="004247F2"/>
    <w:rsid w:val="00426308"/>
    <w:rsid w:val="004276AD"/>
    <w:rsid w:val="00432C99"/>
    <w:rsid w:val="00434273"/>
    <w:rsid w:val="00436D75"/>
    <w:rsid w:val="00437FC5"/>
    <w:rsid w:val="0044331B"/>
    <w:rsid w:val="004436FD"/>
    <w:rsid w:val="00450156"/>
    <w:rsid w:val="00457873"/>
    <w:rsid w:val="00462E78"/>
    <w:rsid w:val="00463A96"/>
    <w:rsid w:val="00464C72"/>
    <w:rsid w:val="00465877"/>
    <w:rsid w:val="00466169"/>
    <w:rsid w:val="0047363A"/>
    <w:rsid w:val="004759A2"/>
    <w:rsid w:val="00475EE2"/>
    <w:rsid w:val="004774C9"/>
    <w:rsid w:val="00477FFC"/>
    <w:rsid w:val="00484FAD"/>
    <w:rsid w:val="00485654"/>
    <w:rsid w:val="00487C34"/>
    <w:rsid w:val="00487F7D"/>
    <w:rsid w:val="00491A6F"/>
    <w:rsid w:val="00494296"/>
    <w:rsid w:val="004A2442"/>
    <w:rsid w:val="004A246E"/>
    <w:rsid w:val="004A2F0B"/>
    <w:rsid w:val="004B0129"/>
    <w:rsid w:val="004B0F71"/>
    <w:rsid w:val="004B2405"/>
    <w:rsid w:val="004B2C77"/>
    <w:rsid w:val="004C1081"/>
    <w:rsid w:val="004C1F60"/>
    <w:rsid w:val="004C2645"/>
    <w:rsid w:val="004C2A4B"/>
    <w:rsid w:val="004C2C1A"/>
    <w:rsid w:val="004C2CF8"/>
    <w:rsid w:val="004C3095"/>
    <w:rsid w:val="004C62C1"/>
    <w:rsid w:val="004C77B4"/>
    <w:rsid w:val="004D06C5"/>
    <w:rsid w:val="004D139D"/>
    <w:rsid w:val="004D1BB9"/>
    <w:rsid w:val="004D38C1"/>
    <w:rsid w:val="004D3D45"/>
    <w:rsid w:val="004D45E0"/>
    <w:rsid w:val="004D50D9"/>
    <w:rsid w:val="004D629E"/>
    <w:rsid w:val="004E0216"/>
    <w:rsid w:val="004E1000"/>
    <w:rsid w:val="004E2FD9"/>
    <w:rsid w:val="004E304F"/>
    <w:rsid w:val="004E50BE"/>
    <w:rsid w:val="004E70AE"/>
    <w:rsid w:val="004E7336"/>
    <w:rsid w:val="004F3CD7"/>
    <w:rsid w:val="004F47A0"/>
    <w:rsid w:val="004F593D"/>
    <w:rsid w:val="005040E9"/>
    <w:rsid w:val="00505585"/>
    <w:rsid w:val="005057AE"/>
    <w:rsid w:val="00505A6C"/>
    <w:rsid w:val="005074BD"/>
    <w:rsid w:val="00514DCF"/>
    <w:rsid w:val="005200E0"/>
    <w:rsid w:val="005269E2"/>
    <w:rsid w:val="00530DFA"/>
    <w:rsid w:val="00532078"/>
    <w:rsid w:val="00533D53"/>
    <w:rsid w:val="00541384"/>
    <w:rsid w:val="00541E7F"/>
    <w:rsid w:val="00545780"/>
    <w:rsid w:val="00560D17"/>
    <w:rsid w:val="00562E00"/>
    <w:rsid w:val="005640D3"/>
    <w:rsid w:val="00565680"/>
    <w:rsid w:val="005762AA"/>
    <w:rsid w:val="005779D6"/>
    <w:rsid w:val="00580661"/>
    <w:rsid w:val="00583911"/>
    <w:rsid w:val="00586CF6"/>
    <w:rsid w:val="00587150"/>
    <w:rsid w:val="005916E5"/>
    <w:rsid w:val="0059191B"/>
    <w:rsid w:val="00591E7C"/>
    <w:rsid w:val="005922B9"/>
    <w:rsid w:val="00592803"/>
    <w:rsid w:val="00596EBF"/>
    <w:rsid w:val="00597209"/>
    <w:rsid w:val="00597A24"/>
    <w:rsid w:val="005A0DF6"/>
    <w:rsid w:val="005A269E"/>
    <w:rsid w:val="005A3EEE"/>
    <w:rsid w:val="005A66F4"/>
    <w:rsid w:val="005A7388"/>
    <w:rsid w:val="005A74DE"/>
    <w:rsid w:val="005B0292"/>
    <w:rsid w:val="005B0519"/>
    <w:rsid w:val="005B0B74"/>
    <w:rsid w:val="005B2891"/>
    <w:rsid w:val="005B30F0"/>
    <w:rsid w:val="005B6D61"/>
    <w:rsid w:val="005B7417"/>
    <w:rsid w:val="005C4554"/>
    <w:rsid w:val="005C4DA8"/>
    <w:rsid w:val="005D35D3"/>
    <w:rsid w:val="005D5B4E"/>
    <w:rsid w:val="005D7AC4"/>
    <w:rsid w:val="005F0501"/>
    <w:rsid w:val="005F4979"/>
    <w:rsid w:val="005F4D8E"/>
    <w:rsid w:val="00600E58"/>
    <w:rsid w:val="006058D9"/>
    <w:rsid w:val="00606D09"/>
    <w:rsid w:val="00611CA0"/>
    <w:rsid w:val="006124D1"/>
    <w:rsid w:val="00616751"/>
    <w:rsid w:val="00620963"/>
    <w:rsid w:val="006216D5"/>
    <w:rsid w:val="00623B3A"/>
    <w:rsid w:val="00624634"/>
    <w:rsid w:val="00627283"/>
    <w:rsid w:val="00627BB7"/>
    <w:rsid w:val="006307A5"/>
    <w:rsid w:val="0063219F"/>
    <w:rsid w:val="00633BF4"/>
    <w:rsid w:val="00633FEC"/>
    <w:rsid w:val="0063551E"/>
    <w:rsid w:val="00637C9F"/>
    <w:rsid w:val="006402A3"/>
    <w:rsid w:val="006429CA"/>
    <w:rsid w:val="006437A0"/>
    <w:rsid w:val="0064452F"/>
    <w:rsid w:val="00646A60"/>
    <w:rsid w:val="0065055C"/>
    <w:rsid w:val="0065458C"/>
    <w:rsid w:val="00657B75"/>
    <w:rsid w:val="0066196E"/>
    <w:rsid w:val="00661C39"/>
    <w:rsid w:val="00662F60"/>
    <w:rsid w:val="0066379C"/>
    <w:rsid w:val="006637F0"/>
    <w:rsid w:val="006650BB"/>
    <w:rsid w:val="00666568"/>
    <w:rsid w:val="006729DC"/>
    <w:rsid w:val="00673257"/>
    <w:rsid w:val="00673B14"/>
    <w:rsid w:val="00674274"/>
    <w:rsid w:val="0068733C"/>
    <w:rsid w:val="006926F4"/>
    <w:rsid w:val="0069774B"/>
    <w:rsid w:val="006A13AF"/>
    <w:rsid w:val="006A16B3"/>
    <w:rsid w:val="006A1BB9"/>
    <w:rsid w:val="006A2102"/>
    <w:rsid w:val="006A3E23"/>
    <w:rsid w:val="006A556F"/>
    <w:rsid w:val="006A70E7"/>
    <w:rsid w:val="006A7943"/>
    <w:rsid w:val="006B09E9"/>
    <w:rsid w:val="006B0BE1"/>
    <w:rsid w:val="006B6CEE"/>
    <w:rsid w:val="006C0882"/>
    <w:rsid w:val="006C0955"/>
    <w:rsid w:val="006C0C6B"/>
    <w:rsid w:val="006C500A"/>
    <w:rsid w:val="006C5AB1"/>
    <w:rsid w:val="006D1CBC"/>
    <w:rsid w:val="006D5716"/>
    <w:rsid w:val="006D6845"/>
    <w:rsid w:val="006E424B"/>
    <w:rsid w:val="006E7030"/>
    <w:rsid w:val="006E706F"/>
    <w:rsid w:val="006F0CCF"/>
    <w:rsid w:val="006F21EC"/>
    <w:rsid w:val="006F2584"/>
    <w:rsid w:val="007011D0"/>
    <w:rsid w:val="007119B0"/>
    <w:rsid w:val="00714922"/>
    <w:rsid w:val="0071730C"/>
    <w:rsid w:val="007215A6"/>
    <w:rsid w:val="00721910"/>
    <w:rsid w:val="00722AE3"/>
    <w:rsid w:val="00723F89"/>
    <w:rsid w:val="00731CEF"/>
    <w:rsid w:val="00743088"/>
    <w:rsid w:val="00743338"/>
    <w:rsid w:val="007459B7"/>
    <w:rsid w:val="00745D8C"/>
    <w:rsid w:val="00751013"/>
    <w:rsid w:val="00751EE5"/>
    <w:rsid w:val="00763323"/>
    <w:rsid w:val="0076628B"/>
    <w:rsid w:val="007732AC"/>
    <w:rsid w:val="00781A9D"/>
    <w:rsid w:val="00782B66"/>
    <w:rsid w:val="00783B75"/>
    <w:rsid w:val="00785629"/>
    <w:rsid w:val="00787432"/>
    <w:rsid w:val="00787632"/>
    <w:rsid w:val="0079203C"/>
    <w:rsid w:val="007930C0"/>
    <w:rsid w:val="00795392"/>
    <w:rsid w:val="007960E8"/>
    <w:rsid w:val="007A04D1"/>
    <w:rsid w:val="007A7BE7"/>
    <w:rsid w:val="007B1CBE"/>
    <w:rsid w:val="007B2A58"/>
    <w:rsid w:val="007B3F5A"/>
    <w:rsid w:val="007B43D5"/>
    <w:rsid w:val="007B4977"/>
    <w:rsid w:val="007B734A"/>
    <w:rsid w:val="007D237C"/>
    <w:rsid w:val="007D3F74"/>
    <w:rsid w:val="007D476B"/>
    <w:rsid w:val="007D7F48"/>
    <w:rsid w:val="007E01D7"/>
    <w:rsid w:val="007E09B0"/>
    <w:rsid w:val="007E3153"/>
    <w:rsid w:val="007E4418"/>
    <w:rsid w:val="007E5993"/>
    <w:rsid w:val="00800AC5"/>
    <w:rsid w:val="00804C17"/>
    <w:rsid w:val="00807C10"/>
    <w:rsid w:val="008116C2"/>
    <w:rsid w:val="008125C2"/>
    <w:rsid w:val="00814A1D"/>
    <w:rsid w:val="008173FC"/>
    <w:rsid w:val="00820DF0"/>
    <w:rsid w:val="008241F7"/>
    <w:rsid w:val="008279C8"/>
    <w:rsid w:val="00830E45"/>
    <w:rsid w:val="008333B8"/>
    <w:rsid w:val="0083636E"/>
    <w:rsid w:val="0083694A"/>
    <w:rsid w:val="008426B9"/>
    <w:rsid w:val="0084317D"/>
    <w:rsid w:val="00844709"/>
    <w:rsid w:val="00844A8A"/>
    <w:rsid w:val="0084539E"/>
    <w:rsid w:val="00845652"/>
    <w:rsid w:val="00845E0E"/>
    <w:rsid w:val="00850E78"/>
    <w:rsid w:val="008519AB"/>
    <w:rsid w:val="00851AC1"/>
    <w:rsid w:val="00853990"/>
    <w:rsid w:val="00854855"/>
    <w:rsid w:val="00855DEC"/>
    <w:rsid w:val="008616BD"/>
    <w:rsid w:val="00862312"/>
    <w:rsid w:val="0086277E"/>
    <w:rsid w:val="008648A8"/>
    <w:rsid w:val="008701DC"/>
    <w:rsid w:val="00870ACA"/>
    <w:rsid w:val="0087186F"/>
    <w:rsid w:val="00872C96"/>
    <w:rsid w:val="00873CF1"/>
    <w:rsid w:val="008808FF"/>
    <w:rsid w:val="0088232B"/>
    <w:rsid w:val="008825B6"/>
    <w:rsid w:val="00882C78"/>
    <w:rsid w:val="00890CC6"/>
    <w:rsid w:val="0089470F"/>
    <w:rsid w:val="00894C8A"/>
    <w:rsid w:val="008960D7"/>
    <w:rsid w:val="00896BB9"/>
    <w:rsid w:val="008A06FE"/>
    <w:rsid w:val="008A220C"/>
    <w:rsid w:val="008A48AC"/>
    <w:rsid w:val="008B029A"/>
    <w:rsid w:val="008B0565"/>
    <w:rsid w:val="008B0D89"/>
    <w:rsid w:val="008B20D5"/>
    <w:rsid w:val="008B420B"/>
    <w:rsid w:val="008B6ACE"/>
    <w:rsid w:val="008D1358"/>
    <w:rsid w:val="008D1FA2"/>
    <w:rsid w:val="008D202B"/>
    <w:rsid w:val="008D2CA0"/>
    <w:rsid w:val="008D408E"/>
    <w:rsid w:val="008D5A35"/>
    <w:rsid w:val="008D650A"/>
    <w:rsid w:val="008D674D"/>
    <w:rsid w:val="008E3FEF"/>
    <w:rsid w:val="008E5347"/>
    <w:rsid w:val="009007E1"/>
    <w:rsid w:val="0090180E"/>
    <w:rsid w:val="00901D03"/>
    <w:rsid w:val="009033A0"/>
    <w:rsid w:val="00904E18"/>
    <w:rsid w:val="009058C9"/>
    <w:rsid w:val="0091341E"/>
    <w:rsid w:val="00914762"/>
    <w:rsid w:val="00914765"/>
    <w:rsid w:val="00916823"/>
    <w:rsid w:val="009178D8"/>
    <w:rsid w:val="009209E2"/>
    <w:rsid w:val="009240EB"/>
    <w:rsid w:val="00926064"/>
    <w:rsid w:val="00927F2A"/>
    <w:rsid w:val="00932A74"/>
    <w:rsid w:val="00936766"/>
    <w:rsid w:val="009425F2"/>
    <w:rsid w:val="009455DE"/>
    <w:rsid w:val="00945F6D"/>
    <w:rsid w:val="00946522"/>
    <w:rsid w:val="009470F0"/>
    <w:rsid w:val="0095135F"/>
    <w:rsid w:val="009528BA"/>
    <w:rsid w:val="0095600D"/>
    <w:rsid w:val="00956C87"/>
    <w:rsid w:val="00960FA1"/>
    <w:rsid w:val="00961946"/>
    <w:rsid w:val="00962D08"/>
    <w:rsid w:val="009661B8"/>
    <w:rsid w:val="0097378E"/>
    <w:rsid w:val="009763FB"/>
    <w:rsid w:val="009859E8"/>
    <w:rsid w:val="009862CE"/>
    <w:rsid w:val="009876EA"/>
    <w:rsid w:val="009922B0"/>
    <w:rsid w:val="009A0891"/>
    <w:rsid w:val="009A2B5C"/>
    <w:rsid w:val="009A3D17"/>
    <w:rsid w:val="009A617B"/>
    <w:rsid w:val="009A7FAA"/>
    <w:rsid w:val="009B7B67"/>
    <w:rsid w:val="009C7A60"/>
    <w:rsid w:val="009D2911"/>
    <w:rsid w:val="009D3CDC"/>
    <w:rsid w:val="009D498B"/>
    <w:rsid w:val="009E5A66"/>
    <w:rsid w:val="00A03B6F"/>
    <w:rsid w:val="00A06E96"/>
    <w:rsid w:val="00A11818"/>
    <w:rsid w:val="00A12003"/>
    <w:rsid w:val="00A15C0B"/>
    <w:rsid w:val="00A15C19"/>
    <w:rsid w:val="00A22499"/>
    <w:rsid w:val="00A367CF"/>
    <w:rsid w:val="00A42F71"/>
    <w:rsid w:val="00A46101"/>
    <w:rsid w:val="00A474FC"/>
    <w:rsid w:val="00A60B17"/>
    <w:rsid w:val="00A632FA"/>
    <w:rsid w:val="00A640D6"/>
    <w:rsid w:val="00A6560F"/>
    <w:rsid w:val="00A6621B"/>
    <w:rsid w:val="00A71316"/>
    <w:rsid w:val="00A7369B"/>
    <w:rsid w:val="00A7460A"/>
    <w:rsid w:val="00A8147A"/>
    <w:rsid w:val="00A91EC0"/>
    <w:rsid w:val="00AA24E1"/>
    <w:rsid w:val="00AA37E7"/>
    <w:rsid w:val="00AA76F3"/>
    <w:rsid w:val="00AB0915"/>
    <w:rsid w:val="00AC393C"/>
    <w:rsid w:val="00AC53EC"/>
    <w:rsid w:val="00AC6C0D"/>
    <w:rsid w:val="00AD1D45"/>
    <w:rsid w:val="00AD292B"/>
    <w:rsid w:val="00AD2E8F"/>
    <w:rsid w:val="00AD3CE9"/>
    <w:rsid w:val="00AE16B3"/>
    <w:rsid w:val="00AE2922"/>
    <w:rsid w:val="00AE49C3"/>
    <w:rsid w:val="00AE4F88"/>
    <w:rsid w:val="00AF34F8"/>
    <w:rsid w:val="00B0342F"/>
    <w:rsid w:val="00B10F4B"/>
    <w:rsid w:val="00B22A46"/>
    <w:rsid w:val="00B22E53"/>
    <w:rsid w:val="00B253D4"/>
    <w:rsid w:val="00B3039E"/>
    <w:rsid w:val="00B316DA"/>
    <w:rsid w:val="00B34595"/>
    <w:rsid w:val="00B34F9A"/>
    <w:rsid w:val="00B3744A"/>
    <w:rsid w:val="00B37974"/>
    <w:rsid w:val="00B431DE"/>
    <w:rsid w:val="00B50EFA"/>
    <w:rsid w:val="00B5187B"/>
    <w:rsid w:val="00B52974"/>
    <w:rsid w:val="00B53F95"/>
    <w:rsid w:val="00B552A6"/>
    <w:rsid w:val="00B62E6B"/>
    <w:rsid w:val="00B65280"/>
    <w:rsid w:val="00B70054"/>
    <w:rsid w:val="00B70FEF"/>
    <w:rsid w:val="00B71875"/>
    <w:rsid w:val="00B76135"/>
    <w:rsid w:val="00B83899"/>
    <w:rsid w:val="00B8494A"/>
    <w:rsid w:val="00B94C57"/>
    <w:rsid w:val="00BA0C9D"/>
    <w:rsid w:val="00BA370B"/>
    <w:rsid w:val="00BA410A"/>
    <w:rsid w:val="00BA5DE3"/>
    <w:rsid w:val="00BB2227"/>
    <w:rsid w:val="00BB6647"/>
    <w:rsid w:val="00BB724D"/>
    <w:rsid w:val="00BC300C"/>
    <w:rsid w:val="00BC3076"/>
    <w:rsid w:val="00BD079E"/>
    <w:rsid w:val="00BD413A"/>
    <w:rsid w:val="00BD44B7"/>
    <w:rsid w:val="00BE4D8B"/>
    <w:rsid w:val="00BE5171"/>
    <w:rsid w:val="00BF0D47"/>
    <w:rsid w:val="00BF2593"/>
    <w:rsid w:val="00BF5F32"/>
    <w:rsid w:val="00C00F6F"/>
    <w:rsid w:val="00C02000"/>
    <w:rsid w:val="00C07630"/>
    <w:rsid w:val="00C07A9F"/>
    <w:rsid w:val="00C11685"/>
    <w:rsid w:val="00C11C3E"/>
    <w:rsid w:val="00C13F6A"/>
    <w:rsid w:val="00C167CE"/>
    <w:rsid w:val="00C17F7D"/>
    <w:rsid w:val="00C2264E"/>
    <w:rsid w:val="00C23898"/>
    <w:rsid w:val="00C26E1B"/>
    <w:rsid w:val="00C27A77"/>
    <w:rsid w:val="00C31532"/>
    <w:rsid w:val="00C34D0B"/>
    <w:rsid w:val="00C41027"/>
    <w:rsid w:val="00C42856"/>
    <w:rsid w:val="00C43B36"/>
    <w:rsid w:val="00C45107"/>
    <w:rsid w:val="00C465B4"/>
    <w:rsid w:val="00C47A99"/>
    <w:rsid w:val="00C53E09"/>
    <w:rsid w:val="00C56319"/>
    <w:rsid w:val="00C57549"/>
    <w:rsid w:val="00C576C9"/>
    <w:rsid w:val="00C57826"/>
    <w:rsid w:val="00C62E9B"/>
    <w:rsid w:val="00C637E3"/>
    <w:rsid w:val="00C72F2A"/>
    <w:rsid w:val="00C749EC"/>
    <w:rsid w:val="00C75F36"/>
    <w:rsid w:val="00C771BC"/>
    <w:rsid w:val="00C82B4D"/>
    <w:rsid w:val="00C82E94"/>
    <w:rsid w:val="00C84915"/>
    <w:rsid w:val="00C904C2"/>
    <w:rsid w:val="00C93A24"/>
    <w:rsid w:val="00C95481"/>
    <w:rsid w:val="00C96DDF"/>
    <w:rsid w:val="00CA40ED"/>
    <w:rsid w:val="00CC57FB"/>
    <w:rsid w:val="00CC60A5"/>
    <w:rsid w:val="00CC6459"/>
    <w:rsid w:val="00CD0653"/>
    <w:rsid w:val="00CD6428"/>
    <w:rsid w:val="00CE146D"/>
    <w:rsid w:val="00CE2372"/>
    <w:rsid w:val="00CE2F47"/>
    <w:rsid w:val="00CF09BA"/>
    <w:rsid w:val="00CF1411"/>
    <w:rsid w:val="00CF2E1C"/>
    <w:rsid w:val="00CF3405"/>
    <w:rsid w:val="00CF674D"/>
    <w:rsid w:val="00CF69F5"/>
    <w:rsid w:val="00CF6A1D"/>
    <w:rsid w:val="00D02789"/>
    <w:rsid w:val="00D02885"/>
    <w:rsid w:val="00D037AD"/>
    <w:rsid w:val="00D04945"/>
    <w:rsid w:val="00D05BBE"/>
    <w:rsid w:val="00D132C1"/>
    <w:rsid w:val="00D1750C"/>
    <w:rsid w:val="00D17D8F"/>
    <w:rsid w:val="00D20161"/>
    <w:rsid w:val="00D23B24"/>
    <w:rsid w:val="00D24637"/>
    <w:rsid w:val="00D25103"/>
    <w:rsid w:val="00D258DC"/>
    <w:rsid w:val="00D331CF"/>
    <w:rsid w:val="00D34A46"/>
    <w:rsid w:val="00D40C38"/>
    <w:rsid w:val="00D40ECA"/>
    <w:rsid w:val="00D4636B"/>
    <w:rsid w:val="00D501AD"/>
    <w:rsid w:val="00D51383"/>
    <w:rsid w:val="00D605E2"/>
    <w:rsid w:val="00D63C09"/>
    <w:rsid w:val="00D64E43"/>
    <w:rsid w:val="00D65E63"/>
    <w:rsid w:val="00D72D8D"/>
    <w:rsid w:val="00D75985"/>
    <w:rsid w:val="00D76BDD"/>
    <w:rsid w:val="00D85435"/>
    <w:rsid w:val="00D85651"/>
    <w:rsid w:val="00D86E6E"/>
    <w:rsid w:val="00D87982"/>
    <w:rsid w:val="00D9139E"/>
    <w:rsid w:val="00D91962"/>
    <w:rsid w:val="00D93606"/>
    <w:rsid w:val="00D96858"/>
    <w:rsid w:val="00DA0573"/>
    <w:rsid w:val="00DB010D"/>
    <w:rsid w:val="00DB1318"/>
    <w:rsid w:val="00DC4842"/>
    <w:rsid w:val="00DC7CB4"/>
    <w:rsid w:val="00DD29E9"/>
    <w:rsid w:val="00DD5A7D"/>
    <w:rsid w:val="00DD5BC5"/>
    <w:rsid w:val="00DD5BE6"/>
    <w:rsid w:val="00DE0D3F"/>
    <w:rsid w:val="00DF53D4"/>
    <w:rsid w:val="00DF6DBA"/>
    <w:rsid w:val="00DF7C5E"/>
    <w:rsid w:val="00E00993"/>
    <w:rsid w:val="00E00F16"/>
    <w:rsid w:val="00E03DA4"/>
    <w:rsid w:val="00E05AFC"/>
    <w:rsid w:val="00E119E0"/>
    <w:rsid w:val="00E12C2B"/>
    <w:rsid w:val="00E12ED6"/>
    <w:rsid w:val="00E16297"/>
    <w:rsid w:val="00E20642"/>
    <w:rsid w:val="00E21840"/>
    <w:rsid w:val="00E22DC1"/>
    <w:rsid w:val="00E231F6"/>
    <w:rsid w:val="00E233C1"/>
    <w:rsid w:val="00E251C0"/>
    <w:rsid w:val="00E3013C"/>
    <w:rsid w:val="00E32A0B"/>
    <w:rsid w:val="00E34D2A"/>
    <w:rsid w:val="00E3592B"/>
    <w:rsid w:val="00E35986"/>
    <w:rsid w:val="00E37210"/>
    <w:rsid w:val="00E40792"/>
    <w:rsid w:val="00E418B3"/>
    <w:rsid w:val="00E420D5"/>
    <w:rsid w:val="00E470DA"/>
    <w:rsid w:val="00E50DCB"/>
    <w:rsid w:val="00E5246C"/>
    <w:rsid w:val="00E54C53"/>
    <w:rsid w:val="00E56971"/>
    <w:rsid w:val="00E66309"/>
    <w:rsid w:val="00E67B31"/>
    <w:rsid w:val="00E71558"/>
    <w:rsid w:val="00E7224D"/>
    <w:rsid w:val="00E741F4"/>
    <w:rsid w:val="00E74DB3"/>
    <w:rsid w:val="00E77366"/>
    <w:rsid w:val="00E840C3"/>
    <w:rsid w:val="00E8423B"/>
    <w:rsid w:val="00E84DE9"/>
    <w:rsid w:val="00EA1D12"/>
    <w:rsid w:val="00EA48BC"/>
    <w:rsid w:val="00EA53DE"/>
    <w:rsid w:val="00EA666E"/>
    <w:rsid w:val="00EA6963"/>
    <w:rsid w:val="00EB0497"/>
    <w:rsid w:val="00EB11C9"/>
    <w:rsid w:val="00EB4DFE"/>
    <w:rsid w:val="00EC2062"/>
    <w:rsid w:val="00EC4697"/>
    <w:rsid w:val="00EC6098"/>
    <w:rsid w:val="00EC7AA4"/>
    <w:rsid w:val="00EC7D1B"/>
    <w:rsid w:val="00ED1546"/>
    <w:rsid w:val="00ED49C8"/>
    <w:rsid w:val="00ED7264"/>
    <w:rsid w:val="00ED7D4C"/>
    <w:rsid w:val="00EE1007"/>
    <w:rsid w:val="00EE122A"/>
    <w:rsid w:val="00EE4308"/>
    <w:rsid w:val="00EE5801"/>
    <w:rsid w:val="00EE67D8"/>
    <w:rsid w:val="00EE7EFD"/>
    <w:rsid w:val="00EF31EB"/>
    <w:rsid w:val="00EF479F"/>
    <w:rsid w:val="00EF51C4"/>
    <w:rsid w:val="00EF7F02"/>
    <w:rsid w:val="00F036E1"/>
    <w:rsid w:val="00F06D93"/>
    <w:rsid w:val="00F12E59"/>
    <w:rsid w:val="00F16C9B"/>
    <w:rsid w:val="00F17588"/>
    <w:rsid w:val="00F20B04"/>
    <w:rsid w:val="00F20D0F"/>
    <w:rsid w:val="00F21825"/>
    <w:rsid w:val="00F2249A"/>
    <w:rsid w:val="00F22A08"/>
    <w:rsid w:val="00F25FB4"/>
    <w:rsid w:val="00F26C82"/>
    <w:rsid w:val="00F351FF"/>
    <w:rsid w:val="00F41A9D"/>
    <w:rsid w:val="00F44EF9"/>
    <w:rsid w:val="00F5196E"/>
    <w:rsid w:val="00F576C5"/>
    <w:rsid w:val="00F63BAB"/>
    <w:rsid w:val="00F66F89"/>
    <w:rsid w:val="00F705E7"/>
    <w:rsid w:val="00F712F1"/>
    <w:rsid w:val="00F736BF"/>
    <w:rsid w:val="00F74626"/>
    <w:rsid w:val="00F76192"/>
    <w:rsid w:val="00F83A38"/>
    <w:rsid w:val="00F8414A"/>
    <w:rsid w:val="00F8699B"/>
    <w:rsid w:val="00F94A5D"/>
    <w:rsid w:val="00F94F68"/>
    <w:rsid w:val="00FA25D8"/>
    <w:rsid w:val="00FA2EB3"/>
    <w:rsid w:val="00FA483F"/>
    <w:rsid w:val="00FA663A"/>
    <w:rsid w:val="00FB0984"/>
    <w:rsid w:val="00FB16B9"/>
    <w:rsid w:val="00FB232A"/>
    <w:rsid w:val="00FB4C6E"/>
    <w:rsid w:val="00FC4DDB"/>
    <w:rsid w:val="00FC54CB"/>
    <w:rsid w:val="00FC7C91"/>
    <w:rsid w:val="00FD07C2"/>
    <w:rsid w:val="00FD228C"/>
    <w:rsid w:val="00FD5836"/>
    <w:rsid w:val="00FD744C"/>
    <w:rsid w:val="00FF2BE2"/>
    <w:rsid w:val="00FF2C61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184BBE"/>
  <w15:chartTrackingRefBased/>
  <w15:docId w15:val="{DC979648-3295-4F1E-A841-CBE9E07D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1F7"/>
    <w:pPr>
      <w:spacing w:after="200" w:line="288" w:lineRule="auto"/>
    </w:pPr>
    <w:rPr>
      <w:rFonts w:eastAsia="Times New Roman"/>
      <w:i/>
      <w:iCs/>
      <w:lang w:val="es-PE" w:bidi="en-US"/>
    </w:rPr>
  </w:style>
  <w:style w:type="paragraph" w:styleId="Ttulo5">
    <w:name w:val="heading 5"/>
    <w:basedOn w:val="Normal"/>
    <w:link w:val="Ttulo5Car"/>
    <w:uiPriority w:val="9"/>
    <w:qFormat/>
    <w:rsid w:val="006A1BB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i w:val="0"/>
      <w:iCs w:val="0"/>
      <w:lang w:eastAsia="es-P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1D0"/>
    <w:pPr>
      <w:tabs>
        <w:tab w:val="center" w:pos="4419"/>
        <w:tab w:val="right" w:pos="8838"/>
      </w:tabs>
      <w:spacing w:after="0" w:line="240" w:lineRule="auto"/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7011D0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qFormat/>
    <w:rsid w:val="007011D0"/>
    <w:pPr>
      <w:tabs>
        <w:tab w:val="center" w:pos="4419"/>
        <w:tab w:val="right" w:pos="8838"/>
      </w:tabs>
      <w:spacing w:after="0" w:line="240" w:lineRule="auto"/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7011D0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Cuadrculamedia21">
    <w:name w:val="Cuadrícula media 21"/>
    <w:basedOn w:val="Normal"/>
    <w:uiPriority w:val="1"/>
    <w:qFormat/>
    <w:rsid w:val="007011D0"/>
    <w:pPr>
      <w:spacing w:after="0" w:line="240" w:lineRule="auto"/>
    </w:pPr>
  </w:style>
  <w:style w:type="paragraph" w:customStyle="1" w:styleId="Listavistosa-nfasis11">
    <w:name w:val="Lista vistosa - Énfasis 11"/>
    <w:basedOn w:val="Normal"/>
    <w:uiPriority w:val="34"/>
    <w:qFormat/>
    <w:rsid w:val="007011D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EA53DE"/>
    <w:pPr>
      <w:spacing w:after="0" w:line="240" w:lineRule="auto"/>
      <w:jc w:val="both"/>
    </w:pPr>
    <w:rPr>
      <w:rFonts w:ascii="Times New Roman" w:hAnsi="Times New Roman"/>
      <w:i w:val="0"/>
      <w:iCs w:val="0"/>
      <w:sz w:val="24"/>
      <w:lang w:val="es-ES_tradnl" w:eastAsia="x-none" w:bidi="ar-SA"/>
    </w:rPr>
  </w:style>
  <w:style w:type="character" w:customStyle="1" w:styleId="TextoindependienteCar">
    <w:name w:val="Texto independiente Car"/>
    <w:link w:val="Textoindependiente"/>
    <w:rsid w:val="00EA53DE"/>
    <w:rPr>
      <w:rFonts w:ascii="Times New Roman" w:eastAsia="Times New Roman" w:hAnsi="Times New Roman"/>
      <w:sz w:val="24"/>
      <w:lang w:val="es-ES_tradnl" w:eastAsia="x-none"/>
    </w:rPr>
  </w:style>
  <w:style w:type="character" w:styleId="Hipervnculo">
    <w:name w:val="Hyperlink"/>
    <w:uiPriority w:val="99"/>
    <w:unhideWhenUsed/>
    <w:rsid w:val="00EA53DE"/>
    <w:rPr>
      <w:color w:val="0000FF"/>
      <w:u w:val="single"/>
    </w:rPr>
  </w:style>
  <w:style w:type="paragraph" w:styleId="Sinespaciado">
    <w:name w:val="No Spacing"/>
    <w:uiPriority w:val="1"/>
    <w:qFormat/>
    <w:rsid w:val="00EB0497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D40ECA"/>
    <w:pPr>
      <w:spacing w:after="0" w:line="240" w:lineRule="auto"/>
      <w:ind w:left="720"/>
    </w:pPr>
    <w:rPr>
      <w:rFonts w:ascii="Times New Roman" w:hAnsi="Times New Roman"/>
      <w:i w:val="0"/>
      <w:iCs w:val="0"/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47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0F4B"/>
    <w:rPr>
      <w:rFonts w:ascii="Tahoma" w:eastAsia="Times New Roman" w:hAnsi="Tahoma" w:cs="Tahoma"/>
      <w:i/>
      <w:iCs/>
      <w:sz w:val="16"/>
      <w:szCs w:val="16"/>
      <w:lang w:val="en-US" w:eastAsia="en-US" w:bidi="en-US"/>
    </w:rPr>
  </w:style>
  <w:style w:type="paragraph" w:customStyle="1" w:styleId="Default">
    <w:name w:val="Default"/>
    <w:rsid w:val="00B34F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C" w:eastAsia="es-EC"/>
    </w:rPr>
  </w:style>
  <w:style w:type="character" w:customStyle="1" w:styleId="xdb">
    <w:name w:val="_xdb"/>
    <w:rsid w:val="000D22CA"/>
  </w:style>
  <w:style w:type="character" w:customStyle="1" w:styleId="apple-converted-space">
    <w:name w:val="apple-converted-space"/>
    <w:rsid w:val="000D22CA"/>
  </w:style>
  <w:style w:type="character" w:customStyle="1" w:styleId="xbe">
    <w:name w:val="_xbe"/>
    <w:rsid w:val="000D22CA"/>
  </w:style>
  <w:style w:type="paragraph" w:styleId="NormalWeb">
    <w:name w:val="Normal (Web)"/>
    <w:basedOn w:val="Normal"/>
    <w:uiPriority w:val="99"/>
    <w:semiHidden/>
    <w:unhideWhenUsed/>
    <w:rsid w:val="00D63C09"/>
    <w:pPr>
      <w:spacing w:after="0" w:line="240" w:lineRule="auto"/>
    </w:pPr>
    <w:rPr>
      <w:rFonts w:ascii="Times New Roman" w:eastAsia="Calibri" w:hAnsi="Times New Roman"/>
      <w:i w:val="0"/>
      <w:iCs w:val="0"/>
      <w:sz w:val="24"/>
      <w:szCs w:val="24"/>
      <w:lang w:val="es-EC" w:eastAsia="es-EC" w:bidi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0DBC"/>
    <w:rPr>
      <w:color w:val="808080"/>
      <w:shd w:val="clear" w:color="auto" w:fill="E6E6E6"/>
    </w:rPr>
  </w:style>
  <w:style w:type="table" w:styleId="Tablaconcuadrcula4-nfasis1">
    <w:name w:val="Grid Table 4 Accent 1"/>
    <w:basedOn w:val="Tablanormal"/>
    <w:uiPriority w:val="49"/>
    <w:rsid w:val="007D47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fasis">
    <w:name w:val="Emphasis"/>
    <w:basedOn w:val="Fuentedeprrafopredeter"/>
    <w:uiPriority w:val="20"/>
    <w:qFormat/>
    <w:rsid w:val="001B0785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96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i w:val="0"/>
      <w:iCs w:val="0"/>
      <w:lang w:eastAsia="es-PE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96BB9"/>
    <w:rPr>
      <w:rFonts w:ascii="Courier New" w:eastAsia="Times New Roman" w:hAnsi="Courier New" w:cs="Courier New"/>
      <w:lang w:val="es-PE" w:eastAsia="es-PE"/>
    </w:rPr>
  </w:style>
  <w:style w:type="character" w:customStyle="1" w:styleId="widget">
    <w:name w:val="widget"/>
    <w:basedOn w:val="Fuentedeprrafopredeter"/>
    <w:rsid w:val="00896BB9"/>
  </w:style>
  <w:style w:type="paragraph" w:customStyle="1" w:styleId="xxxxmsolistparagraph">
    <w:name w:val="x_xxxmsolistparagraph"/>
    <w:basedOn w:val="Normal"/>
    <w:rsid w:val="00CD0653"/>
    <w:pPr>
      <w:spacing w:after="0" w:line="240" w:lineRule="auto"/>
      <w:ind w:left="720"/>
    </w:pPr>
    <w:rPr>
      <w:rFonts w:eastAsiaTheme="minorHAnsi" w:cs="Calibri"/>
      <w:i w:val="0"/>
      <w:iCs w:val="0"/>
      <w:sz w:val="22"/>
      <w:szCs w:val="22"/>
      <w:lang w:eastAsia="es-PE" w:bidi="ar-SA"/>
    </w:rPr>
  </w:style>
  <w:style w:type="character" w:customStyle="1" w:styleId="w8qarf">
    <w:name w:val="w8qarf"/>
    <w:basedOn w:val="Fuentedeprrafopredeter"/>
    <w:rsid w:val="00F2249A"/>
  </w:style>
  <w:style w:type="character" w:customStyle="1" w:styleId="lrzxr">
    <w:name w:val="lrzxr"/>
    <w:basedOn w:val="Fuentedeprrafopredeter"/>
    <w:rsid w:val="00F2249A"/>
  </w:style>
  <w:style w:type="character" w:customStyle="1" w:styleId="grkhzd">
    <w:name w:val="grkhzd"/>
    <w:basedOn w:val="Fuentedeprrafopredeter"/>
    <w:rsid w:val="008B420B"/>
  </w:style>
  <w:style w:type="paragraph" w:customStyle="1" w:styleId="v1msonormal">
    <w:name w:val="v1msonormal"/>
    <w:basedOn w:val="Normal"/>
    <w:uiPriority w:val="99"/>
    <w:rsid w:val="00A367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i w:val="0"/>
      <w:iCs w:val="0"/>
      <w:sz w:val="24"/>
      <w:szCs w:val="24"/>
      <w:lang w:eastAsia="es-PE" w:bidi="ar-SA"/>
    </w:rPr>
  </w:style>
  <w:style w:type="paragraph" w:customStyle="1" w:styleId="v1v1v1msonormal">
    <w:name w:val="v1v1v1msonormal"/>
    <w:basedOn w:val="Normal"/>
    <w:rsid w:val="00C26E1B"/>
    <w:pPr>
      <w:spacing w:before="100" w:beforeAutospacing="1" w:after="100" w:afterAutospacing="1" w:line="240" w:lineRule="auto"/>
    </w:pPr>
    <w:rPr>
      <w:rFonts w:eastAsiaTheme="minorEastAsia" w:cs="Calibri"/>
      <w:i w:val="0"/>
      <w:iCs w:val="0"/>
      <w:sz w:val="22"/>
      <w:szCs w:val="22"/>
      <w:lang w:eastAsia="es-PE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3E30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09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093"/>
    <w:rPr>
      <w:rFonts w:eastAsia="Times New Roman"/>
      <w:i/>
      <w:iCs/>
      <w:lang w:val="es-PE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093"/>
    <w:rPr>
      <w:rFonts w:eastAsia="Times New Roman"/>
      <w:b/>
      <w:bCs/>
      <w:i/>
      <w:iCs/>
      <w:lang w:val="es-PE" w:bidi="en-US"/>
    </w:rPr>
  </w:style>
  <w:style w:type="character" w:styleId="Textoennegrita">
    <w:name w:val="Strong"/>
    <w:basedOn w:val="Fuentedeprrafopredeter"/>
    <w:uiPriority w:val="22"/>
    <w:qFormat/>
    <w:rsid w:val="000A5358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6A1BB9"/>
    <w:rPr>
      <w:rFonts w:ascii="Times New Roman" w:eastAsia="Times New Roman" w:hAnsi="Times New Roman"/>
      <w:b/>
      <w:bCs/>
      <w:lang w:val="es-PE" w:eastAsia="es-PE"/>
    </w:rPr>
  </w:style>
  <w:style w:type="paragraph" w:customStyle="1" w:styleId="cont-no-br">
    <w:name w:val="cont-no-br"/>
    <w:basedOn w:val="Normal"/>
    <w:rsid w:val="006A1BB9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es-PE" w:bidi="ar-SA"/>
    </w:rPr>
  </w:style>
  <w:style w:type="paragraph" w:styleId="Listaconvietas">
    <w:name w:val="List Bullet"/>
    <w:basedOn w:val="Normal"/>
    <w:uiPriority w:val="9"/>
    <w:unhideWhenUsed/>
    <w:qFormat/>
    <w:rsid w:val="00541384"/>
    <w:pPr>
      <w:numPr>
        <w:numId w:val="30"/>
      </w:numPr>
      <w:tabs>
        <w:tab w:val="clear" w:pos="926"/>
      </w:tabs>
      <w:spacing w:after="120" w:line="312" w:lineRule="auto"/>
      <w:ind w:left="720" w:hanging="360"/>
    </w:pPr>
    <w:rPr>
      <w:rFonts w:eastAsia="Calibri"/>
      <w:i w:val="0"/>
      <w:iCs w:val="0"/>
      <w:color w:val="7F7F7F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0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0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5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40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2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3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0ECF2"/>
                                <w:left w:val="single" w:sz="6" w:space="0" w:color="E0ECF2"/>
                                <w:bottom w:val="single" w:sz="6" w:space="0" w:color="E0ECF2"/>
                                <w:right w:val="single" w:sz="6" w:space="0" w:color="E0ECF2"/>
                              </w:divBdr>
                              <w:divsChild>
                                <w:div w:id="1493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4CF1.FBB886C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727C1-3210-4A00-AF40-4D4A98A8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Daniel Salazar</cp:lastModifiedBy>
  <cp:revision>9</cp:revision>
  <cp:lastPrinted>2024-03-25T16:59:00Z</cp:lastPrinted>
  <dcterms:created xsi:type="dcterms:W3CDTF">2025-01-07T22:01:00Z</dcterms:created>
  <dcterms:modified xsi:type="dcterms:W3CDTF">2025-01-07T22:30:00Z</dcterms:modified>
</cp:coreProperties>
</file>